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E75B9" w14:textId="52AFF6F3" w:rsidR="00A8782F" w:rsidRPr="0079033E" w:rsidRDefault="000B430C" w:rsidP="0079033E">
      <w:pPr>
        <w:pStyle w:val="Title"/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9033E">
        <w:rPr>
          <w:rFonts w:ascii="Times New Roman" w:hAnsi="Times New Roman" w:cs="Times New Roman"/>
          <w:sz w:val="26"/>
          <w:szCs w:val="26"/>
        </w:rPr>
        <w:t>HƯỚNG DẪN CÀI ĐẶT</w:t>
      </w:r>
      <w:r w:rsidR="0079033E" w:rsidRPr="0079033E">
        <w:rPr>
          <w:rFonts w:ascii="Times New Roman" w:hAnsi="Times New Roman" w:cs="Times New Roman"/>
          <w:sz w:val="26"/>
          <w:szCs w:val="26"/>
        </w:rPr>
        <w:t xml:space="preserve"> VÀ SỬ </w:t>
      </w:r>
      <w:proofErr w:type="gramStart"/>
      <w:r w:rsidR="0079033E" w:rsidRPr="0079033E">
        <w:rPr>
          <w:rFonts w:ascii="Times New Roman" w:hAnsi="Times New Roman" w:cs="Times New Roman"/>
          <w:sz w:val="26"/>
          <w:szCs w:val="26"/>
        </w:rPr>
        <w:t xml:space="preserve">DỤNG </w:t>
      </w:r>
      <w:r w:rsidRPr="0079033E">
        <w:rPr>
          <w:rFonts w:ascii="Times New Roman" w:hAnsi="Times New Roman" w:cs="Times New Roman"/>
          <w:sz w:val="26"/>
          <w:szCs w:val="26"/>
        </w:rPr>
        <w:t xml:space="preserve"> SOFT</w:t>
      </w:r>
      <w:proofErr w:type="gramEnd"/>
      <w:r w:rsidRPr="0079033E">
        <w:rPr>
          <w:rFonts w:ascii="Times New Roman" w:hAnsi="Times New Roman" w:cs="Times New Roman"/>
          <w:sz w:val="26"/>
          <w:szCs w:val="26"/>
        </w:rPr>
        <w:t xml:space="preserve"> PHONE</w:t>
      </w:r>
    </w:p>
    <w:sdt>
      <w:sdtPr>
        <w:rPr>
          <w:rFonts w:ascii="Times New Roman" w:eastAsiaTheme="minorEastAsia" w:hAnsi="Times New Roman" w:cs="Times New Roman"/>
          <w:color w:val="auto"/>
          <w:sz w:val="26"/>
          <w:szCs w:val="26"/>
          <w:lang w:eastAsia="ja-JP"/>
        </w:rPr>
        <w:id w:val="7873229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D15CB2" w14:textId="47A32BCF" w:rsidR="0079033E" w:rsidRPr="0079033E" w:rsidRDefault="0079033E" w:rsidP="0079033E">
          <w:pPr>
            <w:pStyle w:val="TOCHeading"/>
            <w:spacing w:line="312" w:lineRule="auto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sz w:val="26"/>
              <w:szCs w:val="26"/>
            </w:rPr>
            <w:t>MỤC LỤC</w:t>
          </w:r>
        </w:p>
        <w:p w14:paraId="06A5C19B" w14:textId="13FBD0D0" w:rsidR="0017793E" w:rsidRDefault="007903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 w:rsidRPr="0079033E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79033E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79033E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59453238" w:history="1">
            <w:r w:rsidR="0017793E" w:rsidRPr="00873839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17793E">
              <w:rPr>
                <w:noProof/>
              </w:rPr>
              <w:tab/>
            </w:r>
            <w:r w:rsidR="0017793E" w:rsidRPr="00873839">
              <w:rPr>
                <w:rStyle w:val="Hyperlink"/>
                <w:rFonts w:ascii="Times New Roman" w:hAnsi="Times New Roman" w:cs="Times New Roman"/>
                <w:noProof/>
              </w:rPr>
              <w:t>CÁC BƯỚC CÀI ĐẶT SOFTPHONE</w:t>
            </w:r>
            <w:r w:rsidR="0017793E">
              <w:rPr>
                <w:noProof/>
                <w:webHidden/>
              </w:rPr>
              <w:tab/>
            </w:r>
            <w:r w:rsidR="0017793E">
              <w:rPr>
                <w:noProof/>
                <w:webHidden/>
              </w:rPr>
              <w:fldChar w:fldCharType="begin"/>
            </w:r>
            <w:r w:rsidR="0017793E">
              <w:rPr>
                <w:noProof/>
                <w:webHidden/>
              </w:rPr>
              <w:instrText xml:space="preserve"> PAGEREF _Toc59453238 \h </w:instrText>
            </w:r>
            <w:r w:rsidR="0017793E">
              <w:rPr>
                <w:noProof/>
                <w:webHidden/>
              </w:rPr>
            </w:r>
            <w:r w:rsidR="0017793E">
              <w:rPr>
                <w:noProof/>
                <w:webHidden/>
              </w:rPr>
              <w:fldChar w:fldCharType="separate"/>
            </w:r>
            <w:r w:rsidR="0017793E">
              <w:rPr>
                <w:noProof/>
                <w:webHidden/>
              </w:rPr>
              <w:t>2</w:t>
            </w:r>
            <w:r w:rsidR="0017793E">
              <w:rPr>
                <w:noProof/>
                <w:webHidden/>
              </w:rPr>
              <w:fldChar w:fldCharType="end"/>
            </w:r>
          </w:hyperlink>
        </w:p>
        <w:p w14:paraId="200109F6" w14:textId="436BCC7D" w:rsidR="0017793E" w:rsidRDefault="001779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9453239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HƯỚNG DẪN SỬ DỤNG SOFT PHONE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7F41D" w14:textId="648F3CDA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0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2.1.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Bật phần mềm lúc khởi động máy tính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CDCE4" w14:textId="28D233B3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1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2.2.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Thực hiện cuộc gọi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3074B" w14:textId="729E407E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2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2.3.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Giữ cuộc gọi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BBACF" w14:textId="565D4BBC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3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2.4.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Chuyển tiếp cuộc gọi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A8D11" w14:textId="13F5F295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4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2.5.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Đặt trạng thái cho điện thoại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26E04" w14:textId="0710C31B" w:rsidR="0017793E" w:rsidRDefault="001779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9453245" w:history="1"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rFonts w:ascii="Times New Roman" w:hAnsi="Times New Roman" w:cs="Times New Roman"/>
                <w:noProof/>
              </w:rPr>
              <w:t>THÔNG TIN TÀI KHOẢN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342B5" w14:textId="6446C5E2" w:rsidR="0017793E" w:rsidRDefault="001779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9453246" w:history="1">
            <w:r w:rsidRPr="00873839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BÁO CÁO CUỘC GỌI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2D685" w14:textId="77B3B3C5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7" w:history="1">
            <w:r w:rsidRPr="00873839">
              <w:rPr>
                <w:rStyle w:val="Hyperlink"/>
                <w:noProof/>
              </w:rPr>
              <w:t>4.1.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Báo cáo cuộc gọi ra ngoài mạng PSTN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C9213" w14:textId="69885C92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48" w:history="1">
            <w:r w:rsidRPr="00873839">
              <w:rPr>
                <w:rStyle w:val="Hyperlink"/>
                <w:noProof/>
              </w:rPr>
              <w:t>4.2.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Báo cáo cuộc gọi của khách hàng từ mạng PSTN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C89CB" w14:textId="735BA812" w:rsidR="0017793E" w:rsidRDefault="001779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9453249" w:history="1">
            <w:r w:rsidRPr="00873839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CHUYỂN TIẾP CUỘC GỌI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EEEA4" w14:textId="596AFD3A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50" w:history="1">
            <w:r w:rsidRPr="00873839">
              <w:rPr>
                <w:rStyle w:val="Hyperlink"/>
                <w:noProof/>
              </w:rPr>
              <w:t>5.1.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Đặt chuyển tiếp cuộc gọi.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5D569" w14:textId="784CA7D6" w:rsidR="0017793E" w:rsidRDefault="0017793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9453251" w:history="1">
            <w:r w:rsidRPr="00873839">
              <w:rPr>
                <w:rStyle w:val="Hyperlink"/>
                <w:noProof/>
              </w:rPr>
              <w:t>5.2.</w:t>
            </w:r>
            <w:r>
              <w:rPr>
                <w:noProof/>
              </w:rPr>
              <w:tab/>
            </w:r>
            <w:r w:rsidRPr="00873839">
              <w:rPr>
                <w:rStyle w:val="Hyperlink"/>
                <w:noProof/>
              </w:rPr>
              <w:t>Dừng chuyển tiếp cuộc gọi.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_Toc59453251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DF174" w14:textId="5CB8C9BA" w:rsidR="0079033E" w:rsidRPr="0079033E" w:rsidRDefault="0079033E" w:rsidP="0079033E">
          <w:pPr>
            <w:spacing w:line="312" w:lineRule="auto"/>
            <w:rPr>
              <w:rFonts w:ascii="Times New Roman" w:hAnsi="Times New Roman" w:cs="Times New Roman"/>
              <w:sz w:val="26"/>
              <w:szCs w:val="26"/>
            </w:rPr>
          </w:pPr>
          <w:r w:rsidRPr="0079033E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A19D9F" w14:textId="4ED34A80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ADDE16D" w14:textId="4D1DCCAB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0B418D32" w14:textId="6B7EB1AE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673485C" w14:textId="72FE103B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7C1A817" w14:textId="695624E4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8D21C31" w14:textId="39810879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62EC9B9" w14:textId="0C76081A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72177C8" w14:textId="06B2E77A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866E05B" w14:textId="63002C25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8AA7584" w14:textId="7655F8C0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5B34D81B" w14:textId="38BE2B71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37CB7455" w14:textId="63CDECAA" w:rsidR="00DA6483" w:rsidRPr="0079033E" w:rsidRDefault="00DA6483" w:rsidP="0079033E">
      <w:pPr>
        <w:pStyle w:val="Heading1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6"/>
          <w:szCs w:val="26"/>
        </w:rPr>
      </w:pPr>
      <w:bookmarkStart w:id="0" w:name="_Toc59453238"/>
      <w:r w:rsidRPr="0079033E">
        <w:rPr>
          <w:rFonts w:ascii="Times New Roman" w:hAnsi="Times New Roman" w:cs="Times New Roman"/>
          <w:sz w:val="26"/>
          <w:szCs w:val="26"/>
        </w:rPr>
        <w:lastRenderedPageBreak/>
        <w:t>CÁC BƯỚC CÀI ĐẶT SOFTPHONE</w:t>
      </w:r>
      <w:bookmarkEnd w:id="0"/>
    </w:p>
    <w:p w14:paraId="3CFB5ADB" w14:textId="11D94FD7" w:rsidR="000B430C" w:rsidRPr="0079033E" w:rsidRDefault="000B430C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0B430C" w:rsidRPr="0079033E" w14:paraId="35350685" w14:textId="77777777" w:rsidTr="00352E31">
        <w:tc>
          <w:tcPr>
            <w:tcW w:w="708" w:type="dxa"/>
            <w:shd w:val="clear" w:color="auto" w:fill="F4B083" w:themeFill="accent2" w:themeFillTint="99"/>
          </w:tcPr>
          <w:p w14:paraId="08C451C1" w14:textId="634CFA75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1" w:name="OLE_LINK1"/>
            <w:bookmarkStart w:id="2" w:name="OLE_LINK2"/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6E8109E4" w14:textId="6099CECE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6765532E" w14:textId="318285B6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0B430C" w:rsidRPr="0079033E" w14:paraId="6D719C2B" w14:textId="77777777" w:rsidTr="00352E31">
        <w:tc>
          <w:tcPr>
            <w:tcW w:w="708" w:type="dxa"/>
          </w:tcPr>
          <w:p w14:paraId="4E47EAFE" w14:textId="59A42663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380EE179" w14:textId="34AD475D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</w:p>
        </w:tc>
        <w:tc>
          <w:tcPr>
            <w:tcW w:w="4747" w:type="dxa"/>
          </w:tcPr>
          <w:p w14:paraId="24692450" w14:textId="05DBAD09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Download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2DECB893" w14:textId="41B052E6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https://www.3cx.com/voip/softphone/</w:t>
            </w:r>
          </w:p>
        </w:tc>
      </w:tr>
      <w:tr w:rsidR="000B430C" w:rsidRPr="0079033E" w14:paraId="233AE4EE" w14:textId="77777777" w:rsidTr="00352E31">
        <w:tc>
          <w:tcPr>
            <w:tcW w:w="708" w:type="dxa"/>
          </w:tcPr>
          <w:p w14:paraId="3A810360" w14:textId="5789ED63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026B4721" w14:textId="35A74A7E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68947AE0" w14:textId="7DB00BEC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5C6651A" wp14:editId="7542FD65">
                  <wp:extent cx="965383" cy="1725283"/>
                  <wp:effectExtent l="0" t="0" r="635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51" cy="17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30C" w:rsidRPr="0079033E" w14:paraId="1D4BF97F" w14:textId="77777777" w:rsidTr="00352E31">
        <w:tc>
          <w:tcPr>
            <w:tcW w:w="708" w:type="dxa"/>
          </w:tcPr>
          <w:p w14:paraId="256D4B1D" w14:textId="6DE188A1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95" w:type="dxa"/>
          </w:tcPr>
          <w:p w14:paraId="6CE76A67" w14:textId="1D77348F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04E9ED94" w14:textId="6A13EDBA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765" w:dyaOrig="3585" w14:anchorId="21091D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45.5pt" o:ole="">
                  <v:imagedata r:id="rId9" o:title=""/>
                </v:shape>
                <o:OLEObject Type="Embed" ProgID="PBrush" ShapeID="_x0000_i1025" DrawAspect="Content" ObjectID="_1670066797" r:id="rId10"/>
              </w:object>
            </w:r>
          </w:p>
        </w:tc>
      </w:tr>
      <w:tr w:rsidR="000B430C" w:rsidRPr="0079033E" w14:paraId="118223A1" w14:textId="77777777" w:rsidTr="00352E31">
        <w:tc>
          <w:tcPr>
            <w:tcW w:w="708" w:type="dxa"/>
          </w:tcPr>
          <w:p w14:paraId="06AF2F7E" w14:textId="239E6ACA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95" w:type="dxa"/>
          </w:tcPr>
          <w:p w14:paraId="09BDAAA7" w14:textId="4FD79B8C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New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mới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4C486CC8" w14:textId="00147E4B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7800" w:dyaOrig="5445" w14:anchorId="542D6472">
                <v:shape id="_x0000_i1026" type="#_x0000_t75" style="width:193.5pt;height:135pt" o:ole="">
                  <v:imagedata r:id="rId11" o:title=""/>
                </v:shape>
                <o:OLEObject Type="Embed" ProgID="PBrush" ShapeID="_x0000_i1026" DrawAspect="Content" ObjectID="_1670066798" r:id="rId12"/>
              </w:object>
            </w:r>
          </w:p>
        </w:tc>
      </w:tr>
      <w:tr w:rsidR="000B430C" w:rsidRPr="0079033E" w14:paraId="03E47B71" w14:textId="77777777" w:rsidTr="00352E31">
        <w:tc>
          <w:tcPr>
            <w:tcW w:w="708" w:type="dxa"/>
          </w:tcPr>
          <w:p w14:paraId="489D8B57" w14:textId="112B1301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3895" w:type="dxa"/>
          </w:tcPr>
          <w:p w14:paraId="1A840925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tin:</w:t>
            </w:r>
          </w:p>
          <w:p w14:paraId="739121D6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Account Name: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tên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</w:p>
          <w:p w14:paraId="2538C304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Caller ID: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  <w:p w14:paraId="096305C6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Extension: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  <w:p w14:paraId="225BC8DF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ID: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  <w:p w14:paraId="5CD0B637" w14:textId="77777777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Password: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rangdong</w:t>
            </w:r>
            <w:proofErr w:type="spellEnd"/>
          </w:p>
          <w:p w14:paraId="5EF756C1" w14:textId="0442BB36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SIP server: 192.168.26.250</w:t>
            </w:r>
          </w:p>
        </w:tc>
        <w:tc>
          <w:tcPr>
            <w:tcW w:w="4747" w:type="dxa"/>
          </w:tcPr>
          <w:p w14:paraId="51C81543" w14:textId="6CA8C60E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5775" w:dyaOrig="8640" w14:anchorId="1BF024AC">
                <v:shape id="_x0000_i1027" type="#_x0000_t75" style="width:150pt;height:226.5pt" o:ole="">
                  <v:imagedata r:id="rId13" o:title=""/>
                </v:shape>
                <o:OLEObject Type="Embed" ProgID="PBrush" ShapeID="_x0000_i1027" DrawAspect="Content" ObjectID="_1670066799" r:id="rId14"/>
              </w:object>
            </w:r>
          </w:p>
        </w:tc>
      </w:tr>
      <w:tr w:rsidR="000B430C" w:rsidRPr="0079033E" w14:paraId="6E900D27" w14:textId="77777777" w:rsidTr="00352E31">
        <w:tc>
          <w:tcPr>
            <w:tcW w:w="708" w:type="dxa"/>
          </w:tcPr>
          <w:p w14:paraId="6F605831" w14:textId="0F14C902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95" w:type="dxa"/>
          </w:tcPr>
          <w:p w14:paraId="5E244E34" w14:textId="0FFF3F08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Hoàn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thành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ký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Available.</w:t>
            </w:r>
          </w:p>
        </w:tc>
        <w:tc>
          <w:tcPr>
            <w:tcW w:w="4747" w:type="dxa"/>
          </w:tcPr>
          <w:p w14:paraId="31D90B37" w14:textId="48C02E1F" w:rsidR="000B430C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615" w:dyaOrig="6540" w14:anchorId="4BF21206">
                <v:shape id="_x0000_i1028" type="#_x0000_t75" style="width:120pt;height:217.5pt" o:ole="">
                  <v:imagedata r:id="rId15" o:title=""/>
                </v:shape>
                <o:OLEObject Type="Embed" ProgID="PBrush" ShapeID="_x0000_i1028" DrawAspect="Content" ObjectID="_1670066800" r:id="rId16"/>
              </w:object>
            </w:r>
          </w:p>
        </w:tc>
      </w:tr>
      <w:bookmarkEnd w:id="1"/>
      <w:bookmarkEnd w:id="2"/>
    </w:tbl>
    <w:p w14:paraId="58D89B22" w14:textId="6DFD2027" w:rsidR="000B430C" w:rsidRPr="0079033E" w:rsidRDefault="000B430C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73A26FA" w14:textId="5E81B87F" w:rsidR="009519C6" w:rsidRPr="0079033E" w:rsidRDefault="009519C6" w:rsidP="0079033E">
      <w:pPr>
        <w:pStyle w:val="Heading1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6"/>
          <w:szCs w:val="26"/>
        </w:rPr>
      </w:pPr>
      <w:bookmarkStart w:id="3" w:name="_Toc59453239"/>
      <w:r w:rsidRPr="0079033E">
        <w:rPr>
          <w:rFonts w:ascii="Times New Roman" w:hAnsi="Times New Roman" w:cs="Times New Roman"/>
          <w:sz w:val="26"/>
          <w:szCs w:val="26"/>
        </w:rPr>
        <w:t>HƯỚNG DẪN SỬ DỤNG SOFT PHONE</w:t>
      </w:r>
      <w:bookmarkEnd w:id="3"/>
    </w:p>
    <w:p w14:paraId="318FC49E" w14:textId="0F056017" w:rsidR="009519C6" w:rsidRPr="0079033E" w:rsidRDefault="009519C6" w:rsidP="0079033E">
      <w:pPr>
        <w:pStyle w:val="Heading2"/>
        <w:numPr>
          <w:ilvl w:val="1"/>
          <w:numId w:val="1"/>
        </w:numPr>
        <w:spacing w:line="312" w:lineRule="auto"/>
        <w:rPr>
          <w:rFonts w:ascii="Times New Roman" w:hAnsi="Times New Roman" w:cs="Times New Roman"/>
        </w:rPr>
      </w:pPr>
      <w:bookmarkStart w:id="4" w:name="_Toc59453240"/>
      <w:proofErr w:type="spellStart"/>
      <w:r w:rsidRPr="0079033E">
        <w:rPr>
          <w:rFonts w:ascii="Times New Roman" w:hAnsi="Times New Roman" w:cs="Times New Roman"/>
        </w:rPr>
        <w:t>Bật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phần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mềm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lúc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khởi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động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máy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tính</w:t>
      </w:r>
      <w:bookmarkEnd w:id="4"/>
      <w:proofErr w:type="spellEnd"/>
    </w:p>
    <w:p w14:paraId="5C43F8F1" w14:textId="77777777" w:rsidR="00E37D52" w:rsidRPr="0079033E" w:rsidRDefault="00E37D52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9519C6" w:rsidRPr="0079033E" w14:paraId="07D9150B" w14:textId="77777777" w:rsidTr="002F3E67">
        <w:tc>
          <w:tcPr>
            <w:tcW w:w="708" w:type="dxa"/>
            <w:shd w:val="clear" w:color="auto" w:fill="F4B083" w:themeFill="accent2" w:themeFillTint="99"/>
          </w:tcPr>
          <w:p w14:paraId="41E142EE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" w:name="OLE_LINK5"/>
            <w:bookmarkStart w:id="6" w:name="OLE_LINK6"/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79D16D5D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725D7EDF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9519C6" w:rsidRPr="0079033E" w14:paraId="3C637B78" w14:textId="77777777" w:rsidTr="002F3E67">
        <w:tc>
          <w:tcPr>
            <w:tcW w:w="708" w:type="dxa"/>
          </w:tcPr>
          <w:p w14:paraId="2E090D5B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895" w:type="dxa"/>
          </w:tcPr>
          <w:p w14:paraId="2C52250A" w14:textId="6938E3CF" w:rsidR="009519C6" w:rsidRPr="0079033E" w:rsidRDefault="00E37D52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1CE29B10" w14:textId="4E28568E" w:rsidR="009519C6" w:rsidRPr="0079033E" w:rsidRDefault="00E37D52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C8D7154" wp14:editId="5941AB5C">
                  <wp:extent cx="965383" cy="1725283"/>
                  <wp:effectExtent l="0" t="0" r="635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51" cy="17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9C6" w:rsidRPr="0079033E" w14:paraId="2B899794" w14:textId="77777777" w:rsidTr="002F3E67">
        <w:tc>
          <w:tcPr>
            <w:tcW w:w="708" w:type="dxa"/>
          </w:tcPr>
          <w:p w14:paraId="4F848F72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2B7FF4FD" w14:textId="3A4F3F77" w:rsidR="009519C6" w:rsidRPr="0079033E" w:rsidRDefault="00E37D52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Nhấn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nút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vẽ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Menu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chính</w:t>
            </w:r>
            <w:proofErr w:type="spellEnd"/>
          </w:p>
        </w:tc>
        <w:tc>
          <w:tcPr>
            <w:tcW w:w="4747" w:type="dxa"/>
          </w:tcPr>
          <w:p w14:paraId="66E648F4" w14:textId="5B34FB06" w:rsidR="009519C6" w:rsidRPr="0079033E" w:rsidRDefault="00C2291D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705" w:dyaOrig="6630" w14:anchorId="4D270355">
                <v:shape id="_x0000_i1029" type="#_x0000_t75" style="width:103.5pt;height:184.5pt" o:ole="">
                  <v:imagedata r:id="rId17" o:title=""/>
                </v:shape>
                <o:OLEObject Type="Embed" ProgID="PBrush" ShapeID="_x0000_i1029" DrawAspect="Content" ObjectID="_1670066801" r:id="rId18"/>
              </w:object>
            </w:r>
          </w:p>
        </w:tc>
      </w:tr>
      <w:tr w:rsidR="009519C6" w:rsidRPr="0079033E" w14:paraId="5D2D9735" w14:textId="77777777" w:rsidTr="002F3E67">
        <w:tc>
          <w:tcPr>
            <w:tcW w:w="708" w:type="dxa"/>
          </w:tcPr>
          <w:p w14:paraId="5888C18F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95" w:type="dxa"/>
          </w:tcPr>
          <w:p w14:paraId="11767F04" w14:textId="4623CA62" w:rsidR="009519C6" w:rsidRPr="0079033E" w:rsidRDefault="00E37D52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Trong Menu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chính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Preference</w:t>
            </w:r>
          </w:p>
        </w:tc>
        <w:tc>
          <w:tcPr>
            <w:tcW w:w="4747" w:type="dxa"/>
          </w:tcPr>
          <w:p w14:paraId="09F37DCB" w14:textId="2F345759" w:rsidR="009519C6" w:rsidRPr="0079033E" w:rsidRDefault="00C2291D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615" w:dyaOrig="6600" w14:anchorId="627D94DB">
                <v:shape id="_x0000_i1030" type="#_x0000_t75" style="width:100.5pt;height:181.5pt" o:ole="">
                  <v:imagedata r:id="rId19" o:title=""/>
                </v:shape>
                <o:OLEObject Type="Embed" ProgID="PBrush" ShapeID="_x0000_i1030" DrawAspect="Content" ObjectID="_1670066802" r:id="rId20"/>
              </w:object>
            </w:r>
          </w:p>
        </w:tc>
      </w:tr>
      <w:tr w:rsidR="009519C6" w:rsidRPr="0079033E" w14:paraId="2D97B609" w14:textId="77777777" w:rsidTr="002F3E67">
        <w:tc>
          <w:tcPr>
            <w:tcW w:w="708" w:type="dxa"/>
          </w:tcPr>
          <w:p w14:paraId="390EAA84" w14:textId="77777777" w:rsidR="009519C6" w:rsidRPr="0079033E" w:rsidRDefault="009519C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3895" w:type="dxa"/>
          </w:tcPr>
          <w:p w14:paraId="02B050C4" w14:textId="7DD6CA9C" w:rsidR="009519C6" w:rsidRPr="0079033E" w:rsidRDefault="00E37D52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Trong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màn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Automaticaly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starts at Windows logon</w:t>
            </w:r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bật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="00E66A90" w:rsidRPr="0079033E"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proofErr w:type="spellEnd"/>
            <w:r w:rsidR="00E66A90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66A90"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="00E66A90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66A90" w:rsidRPr="0079033E"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 w:rsidR="00F32DDD"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41171544" w14:textId="79678133" w:rsidR="009519C6" w:rsidRPr="0079033E" w:rsidRDefault="00E37D52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9645" w:dyaOrig="6540" w14:anchorId="5B175DDC">
                <v:shape id="_x0000_i1031" type="#_x0000_t75" style="width:225pt;height:153pt" o:ole="">
                  <v:imagedata r:id="rId21" o:title=""/>
                </v:shape>
                <o:OLEObject Type="Embed" ProgID="PBrush" ShapeID="_x0000_i1031" DrawAspect="Content" ObjectID="_1670066803" r:id="rId22"/>
              </w:object>
            </w:r>
          </w:p>
        </w:tc>
      </w:tr>
      <w:bookmarkEnd w:id="5"/>
      <w:bookmarkEnd w:id="6"/>
    </w:tbl>
    <w:p w14:paraId="097EAFEF" w14:textId="75BC2DEA" w:rsidR="009519C6" w:rsidRPr="0079033E" w:rsidRDefault="009519C6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0BB3B1DA" w14:textId="4E22D376" w:rsidR="00E66A90" w:rsidRPr="0079033E" w:rsidRDefault="00E66A90" w:rsidP="0079033E">
      <w:pPr>
        <w:pStyle w:val="Heading2"/>
        <w:numPr>
          <w:ilvl w:val="1"/>
          <w:numId w:val="1"/>
        </w:numPr>
        <w:spacing w:line="312" w:lineRule="auto"/>
        <w:rPr>
          <w:rFonts w:ascii="Times New Roman" w:hAnsi="Times New Roman" w:cs="Times New Roman"/>
        </w:rPr>
      </w:pPr>
      <w:bookmarkStart w:id="7" w:name="_Toc59453241"/>
      <w:proofErr w:type="spellStart"/>
      <w:r w:rsidRPr="0079033E">
        <w:rPr>
          <w:rFonts w:ascii="Times New Roman" w:hAnsi="Times New Roman" w:cs="Times New Roman"/>
        </w:rPr>
        <w:t>Thực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hiện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cuộc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gọi</w:t>
      </w:r>
      <w:bookmarkEnd w:id="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E66A90" w:rsidRPr="0079033E" w14:paraId="4C41601D" w14:textId="77777777" w:rsidTr="002F3E67">
        <w:tc>
          <w:tcPr>
            <w:tcW w:w="708" w:type="dxa"/>
            <w:shd w:val="clear" w:color="auto" w:fill="F4B083" w:themeFill="accent2" w:themeFillTint="99"/>
          </w:tcPr>
          <w:p w14:paraId="4F4E72C6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0F95F4DE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06DFA173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E66A90" w:rsidRPr="0079033E" w14:paraId="4323A3FD" w14:textId="77777777" w:rsidTr="002F3E67">
        <w:tc>
          <w:tcPr>
            <w:tcW w:w="708" w:type="dxa"/>
          </w:tcPr>
          <w:p w14:paraId="0311203D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430E869F" w14:textId="77777777" w:rsidR="00E66A90" w:rsidRPr="0079033E" w:rsidRDefault="00E66A9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1F4F6007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E09110B" wp14:editId="2CDFAD23">
                  <wp:extent cx="965383" cy="1725283"/>
                  <wp:effectExtent l="0" t="0" r="635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51" cy="17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A90" w:rsidRPr="0079033E" w14:paraId="20388C57" w14:textId="77777777" w:rsidTr="002F3E67">
        <w:tc>
          <w:tcPr>
            <w:tcW w:w="708" w:type="dxa"/>
          </w:tcPr>
          <w:p w14:paraId="49570AA2" w14:textId="7777777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2B3FCE02" w14:textId="2046238A" w:rsidR="00E66A90" w:rsidRPr="0079033E" w:rsidRDefault="00E66A9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Nhấn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mô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tả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49CEDE72" w14:textId="3A8A15A7" w:rsidR="00E66A90" w:rsidRPr="0079033E" w:rsidRDefault="00E66A9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660" w:dyaOrig="6630" w14:anchorId="548C0FC2">
                <v:shape id="_x0000_i1032" type="#_x0000_t75" style="width:126pt;height:228pt" o:ole="">
                  <v:imagedata r:id="rId23" o:title=""/>
                </v:shape>
                <o:OLEObject Type="Embed" ProgID="PBrush" ShapeID="_x0000_i1032" DrawAspect="Content" ObjectID="_1670066804" r:id="rId24"/>
              </w:object>
            </w:r>
          </w:p>
        </w:tc>
      </w:tr>
    </w:tbl>
    <w:p w14:paraId="29172960" w14:textId="77777777" w:rsidR="00E66A90" w:rsidRPr="0079033E" w:rsidRDefault="00E66A90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4D8FCF4C" w14:textId="138DF09F" w:rsidR="00137C6A" w:rsidRPr="0079033E" w:rsidRDefault="00137C6A" w:rsidP="0079033E">
      <w:pPr>
        <w:pStyle w:val="Heading2"/>
        <w:numPr>
          <w:ilvl w:val="1"/>
          <w:numId w:val="1"/>
        </w:numPr>
        <w:spacing w:line="312" w:lineRule="auto"/>
        <w:rPr>
          <w:rFonts w:ascii="Times New Roman" w:hAnsi="Times New Roman" w:cs="Times New Roman"/>
        </w:rPr>
      </w:pPr>
      <w:bookmarkStart w:id="8" w:name="_Toc59453242"/>
      <w:proofErr w:type="spellStart"/>
      <w:r w:rsidRPr="0079033E">
        <w:rPr>
          <w:rFonts w:ascii="Times New Roman" w:hAnsi="Times New Roman" w:cs="Times New Roman"/>
        </w:rPr>
        <w:lastRenderedPageBreak/>
        <w:t>Giữ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cuộc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gọi</w:t>
      </w:r>
      <w:bookmarkEnd w:id="8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137C6A" w:rsidRPr="0079033E" w14:paraId="2ADDB4F1" w14:textId="77777777" w:rsidTr="002F3E67">
        <w:tc>
          <w:tcPr>
            <w:tcW w:w="708" w:type="dxa"/>
            <w:shd w:val="clear" w:color="auto" w:fill="F4B083" w:themeFill="accent2" w:themeFillTint="99"/>
          </w:tcPr>
          <w:p w14:paraId="5B10FB14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357D1A03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1B5BC693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137C6A" w:rsidRPr="0079033E" w14:paraId="1E0527CD" w14:textId="77777777" w:rsidTr="002F3E67">
        <w:tc>
          <w:tcPr>
            <w:tcW w:w="708" w:type="dxa"/>
          </w:tcPr>
          <w:p w14:paraId="16735C97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62B3DAEE" w14:textId="77777777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28E2C0A4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945FB14" wp14:editId="1CBE1C1D">
                  <wp:extent cx="965383" cy="1725283"/>
                  <wp:effectExtent l="0" t="0" r="635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51" cy="17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C6A" w:rsidRPr="0079033E" w14:paraId="31955761" w14:textId="77777777" w:rsidTr="002F3E67">
        <w:tc>
          <w:tcPr>
            <w:tcW w:w="708" w:type="dxa"/>
          </w:tcPr>
          <w:p w14:paraId="46D49D3E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7E187419" w14:textId="77777777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Sau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nhấc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lời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khách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giữ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cứu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tin,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trao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đó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mới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5A12F15" w14:textId="6799DBEF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phím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Hold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giữ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đó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ấn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phím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Hold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lần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nữa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</w:tc>
        <w:tc>
          <w:tcPr>
            <w:tcW w:w="4747" w:type="dxa"/>
          </w:tcPr>
          <w:p w14:paraId="7398377B" w14:textId="6058219C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705" w:dyaOrig="6660" w14:anchorId="4947F564">
                <v:shape id="_x0000_i1033" type="#_x0000_t75" style="width:120pt;height:3in" o:ole="">
                  <v:imagedata r:id="rId25" o:title=""/>
                </v:shape>
                <o:OLEObject Type="Embed" ProgID="PBrush" ShapeID="_x0000_i1033" DrawAspect="Content" ObjectID="_1670066805" r:id="rId26"/>
              </w:object>
            </w:r>
          </w:p>
        </w:tc>
      </w:tr>
    </w:tbl>
    <w:p w14:paraId="4754ACE6" w14:textId="5D1FC4F8" w:rsidR="00137C6A" w:rsidRPr="0079033E" w:rsidRDefault="00137C6A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6D44113" w14:textId="1A6F27BE" w:rsidR="00137C6A" w:rsidRPr="0079033E" w:rsidRDefault="00137C6A" w:rsidP="0079033E">
      <w:pPr>
        <w:pStyle w:val="Heading2"/>
        <w:numPr>
          <w:ilvl w:val="1"/>
          <w:numId w:val="1"/>
        </w:numPr>
        <w:spacing w:line="312" w:lineRule="auto"/>
        <w:rPr>
          <w:rFonts w:ascii="Times New Roman" w:hAnsi="Times New Roman" w:cs="Times New Roman"/>
        </w:rPr>
      </w:pPr>
      <w:bookmarkStart w:id="9" w:name="_Toc59453243"/>
      <w:proofErr w:type="spellStart"/>
      <w:r w:rsidRPr="0079033E">
        <w:rPr>
          <w:rFonts w:ascii="Times New Roman" w:hAnsi="Times New Roman" w:cs="Times New Roman"/>
        </w:rPr>
        <w:t>Chuyển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tiếp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cuộc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gọi</w:t>
      </w:r>
      <w:bookmarkEnd w:id="9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137C6A" w:rsidRPr="0079033E" w14:paraId="5F383DEF" w14:textId="77777777" w:rsidTr="002F3E67">
        <w:tc>
          <w:tcPr>
            <w:tcW w:w="708" w:type="dxa"/>
            <w:shd w:val="clear" w:color="auto" w:fill="F4B083" w:themeFill="accent2" w:themeFillTint="99"/>
          </w:tcPr>
          <w:p w14:paraId="644F5A7E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10" w:name="OLE_LINK9"/>
            <w:bookmarkStart w:id="11" w:name="OLE_LINK10"/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534F80F1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2C129058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137C6A" w:rsidRPr="0079033E" w14:paraId="711EF46D" w14:textId="77777777" w:rsidTr="002F3E67">
        <w:tc>
          <w:tcPr>
            <w:tcW w:w="708" w:type="dxa"/>
          </w:tcPr>
          <w:p w14:paraId="0BACDBFC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895" w:type="dxa"/>
          </w:tcPr>
          <w:p w14:paraId="01800414" w14:textId="77777777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27292937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EBD147" wp14:editId="2D079E82">
                  <wp:extent cx="1489652" cy="2662228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2" cy="271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C6A" w:rsidRPr="0079033E" w14:paraId="0FCC4125" w14:textId="77777777" w:rsidTr="002F3E67">
        <w:tc>
          <w:tcPr>
            <w:tcW w:w="708" w:type="dxa"/>
          </w:tcPr>
          <w:p w14:paraId="4B93EFF2" w14:textId="77777777" w:rsidR="00137C6A" w:rsidRPr="0079033E" w:rsidRDefault="00137C6A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05690031" w14:textId="5C855DC5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Sau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nhấc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phím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Transfer,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ấn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F7B28">
              <w:rPr>
                <w:rFonts w:ascii="Times New Roman" w:hAnsi="Times New Roman" w:cs="Times New Roman"/>
                <w:sz w:val="26"/>
                <w:szCs w:val="26"/>
              </w:rPr>
              <w:t>nút</w:t>
            </w:r>
            <w:proofErr w:type="spellEnd"/>
            <w:r w:rsidR="00AF7B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F7B28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="00AF7B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="0079033E"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8391325" w14:textId="3319E3ED" w:rsidR="00137C6A" w:rsidRPr="0079033E" w:rsidRDefault="00137C6A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30A046E3" w14:textId="606929B8" w:rsidR="00137C6A" w:rsidRPr="0079033E" w:rsidRDefault="008D4E9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3705" w:dyaOrig="6660" w14:anchorId="38A399C5">
                <v:shape id="_x0000_i1034" type="#_x0000_t75" style="width:135pt;height:243pt" o:ole="">
                  <v:imagedata r:id="rId27" o:title=""/>
                </v:shape>
                <o:OLEObject Type="Embed" ProgID="PBrush" ShapeID="_x0000_i1034" DrawAspect="Content" ObjectID="_1670066806" r:id="rId28"/>
              </w:object>
            </w:r>
          </w:p>
        </w:tc>
      </w:tr>
      <w:bookmarkEnd w:id="10"/>
      <w:bookmarkEnd w:id="11"/>
    </w:tbl>
    <w:p w14:paraId="35545733" w14:textId="68E94667" w:rsidR="00137C6A" w:rsidRPr="0079033E" w:rsidRDefault="00137C6A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583EDDEB" w14:textId="3D1C81B0" w:rsidR="0079033E" w:rsidRPr="0079033E" w:rsidRDefault="0079033E" w:rsidP="0079033E">
      <w:pPr>
        <w:pStyle w:val="Heading2"/>
        <w:numPr>
          <w:ilvl w:val="1"/>
          <w:numId w:val="1"/>
        </w:numPr>
        <w:spacing w:line="312" w:lineRule="auto"/>
        <w:rPr>
          <w:rFonts w:ascii="Times New Roman" w:hAnsi="Times New Roman" w:cs="Times New Roman"/>
        </w:rPr>
      </w:pPr>
      <w:bookmarkStart w:id="12" w:name="_Toc59453244"/>
      <w:proofErr w:type="spellStart"/>
      <w:r w:rsidRPr="0079033E">
        <w:rPr>
          <w:rFonts w:ascii="Times New Roman" w:hAnsi="Times New Roman" w:cs="Times New Roman"/>
        </w:rPr>
        <w:t>Đặt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trạng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thái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cho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điện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thoại</w:t>
      </w:r>
      <w:proofErr w:type="spellEnd"/>
      <w:r w:rsidRPr="0079033E">
        <w:rPr>
          <w:rFonts w:ascii="Times New Roman" w:hAnsi="Times New Roman" w:cs="Times New Roman"/>
        </w:rPr>
        <w:t xml:space="preserve"> </w:t>
      </w:r>
      <w:proofErr w:type="spellStart"/>
      <w:r w:rsidRPr="0079033E">
        <w:rPr>
          <w:rFonts w:ascii="Times New Roman" w:hAnsi="Times New Roman" w:cs="Times New Roman"/>
        </w:rPr>
        <w:t>viên</w:t>
      </w:r>
      <w:bookmarkEnd w:id="1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79033E" w:rsidRPr="0079033E" w14:paraId="46E7D610" w14:textId="77777777" w:rsidTr="002F3E67">
        <w:tc>
          <w:tcPr>
            <w:tcW w:w="708" w:type="dxa"/>
            <w:shd w:val="clear" w:color="auto" w:fill="F4B083" w:themeFill="accent2" w:themeFillTint="99"/>
          </w:tcPr>
          <w:p w14:paraId="4BC89124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6874FCB3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6B0F5975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79033E" w:rsidRPr="0079033E" w14:paraId="362AA309" w14:textId="77777777" w:rsidTr="002F3E67">
        <w:tc>
          <w:tcPr>
            <w:tcW w:w="708" w:type="dxa"/>
          </w:tcPr>
          <w:p w14:paraId="470C07B1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895" w:type="dxa"/>
          </w:tcPr>
          <w:p w14:paraId="338FF003" w14:textId="77777777" w:rsidR="0079033E" w:rsidRPr="0079033E" w:rsidRDefault="0079033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3CXPhone</w:t>
            </w:r>
          </w:p>
        </w:tc>
        <w:tc>
          <w:tcPr>
            <w:tcW w:w="4747" w:type="dxa"/>
          </w:tcPr>
          <w:p w14:paraId="33F76D58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0E5EED" wp14:editId="635C7027">
                  <wp:extent cx="1489652" cy="2662228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2" cy="271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3E" w:rsidRPr="0079033E" w14:paraId="63497B5C" w14:textId="77777777" w:rsidTr="002F3E67">
        <w:tc>
          <w:tcPr>
            <w:tcW w:w="708" w:type="dxa"/>
          </w:tcPr>
          <w:p w14:paraId="1CBD507C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25C57213" w14:textId="1332BB07" w:rsidR="0079033E" w:rsidRPr="0079033E" w:rsidRDefault="0079033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Available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sẵn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sàng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nghe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</w:p>
          <w:p w14:paraId="22B61241" w14:textId="77777777" w:rsidR="0079033E" w:rsidRPr="0079033E" w:rsidRDefault="0079033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3DE708CD" w14:textId="00C97855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705" w:dyaOrig="6660" w14:anchorId="222B81A8">
                <v:shape id="_x0000_i1035" type="#_x0000_t75" style="width:124.5pt;height:223.5pt" o:ole="">
                  <v:imagedata r:id="rId29" o:title=""/>
                </v:shape>
                <o:OLEObject Type="Embed" ProgID="PBrush" ShapeID="_x0000_i1035" DrawAspect="Content" ObjectID="_1670066807" r:id="rId30"/>
              </w:object>
            </w:r>
          </w:p>
        </w:tc>
      </w:tr>
      <w:tr w:rsidR="0079033E" w:rsidRPr="0079033E" w14:paraId="4B4FC55E" w14:textId="77777777" w:rsidTr="002F3E67">
        <w:tc>
          <w:tcPr>
            <w:tcW w:w="708" w:type="dxa"/>
          </w:tcPr>
          <w:p w14:paraId="5A6BAB11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95" w:type="dxa"/>
          </w:tcPr>
          <w:p w14:paraId="6F8E864A" w14:textId="0579893F" w:rsidR="0079033E" w:rsidRPr="0079033E" w:rsidRDefault="0079033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DND: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đổ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49C2A564" w14:textId="7958EFB5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735" w:dyaOrig="6660" w14:anchorId="38FFB67A">
                <v:shape id="_x0000_i1036" type="#_x0000_t75" style="width:124.5pt;height:223.5pt" o:ole="">
                  <v:imagedata r:id="rId31" o:title=""/>
                </v:shape>
                <o:OLEObject Type="Embed" ProgID="PBrush" ShapeID="_x0000_i1036" DrawAspect="Content" ObjectID="_1670066808" r:id="rId32"/>
              </w:object>
            </w:r>
          </w:p>
        </w:tc>
      </w:tr>
      <w:tr w:rsidR="0079033E" w:rsidRPr="0079033E" w14:paraId="3EF02A80" w14:textId="77777777" w:rsidTr="002F3E67">
        <w:tc>
          <w:tcPr>
            <w:tcW w:w="708" w:type="dxa"/>
          </w:tcPr>
          <w:p w14:paraId="7C8E732B" w14:textId="77777777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95" w:type="dxa"/>
          </w:tcPr>
          <w:p w14:paraId="7FE539A5" w14:textId="5A47777C" w:rsidR="0079033E" w:rsidRPr="0079033E" w:rsidRDefault="0079033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Auto-Ans: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nối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nhấc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</w:p>
        </w:tc>
        <w:tc>
          <w:tcPr>
            <w:tcW w:w="4747" w:type="dxa"/>
          </w:tcPr>
          <w:p w14:paraId="17E17271" w14:textId="397B4C45" w:rsidR="0079033E" w:rsidRPr="0079033E" w:rsidRDefault="0079033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object w:dxaOrig="3615" w:dyaOrig="6615" w14:anchorId="132FCCA9">
                <v:shape id="_x0000_i1037" type="#_x0000_t75" style="width:118.5pt;height:217.5pt" o:ole="">
                  <v:imagedata r:id="rId33" o:title=""/>
                </v:shape>
                <o:OLEObject Type="Embed" ProgID="PBrush" ShapeID="_x0000_i1037" DrawAspect="Content" ObjectID="_1670066809" r:id="rId34"/>
              </w:object>
            </w:r>
          </w:p>
        </w:tc>
      </w:tr>
    </w:tbl>
    <w:p w14:paraId="4F3A53F5" w14:textId="77777777" w:rsidR="00E66A90" w:rsidRPr="0079033E" w:rsidRDefault="00E66A90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2C775AD" w14:textId="5B287C30" w:rsidR="00DA6483" w:rsidRPr="0079033E" w:rsidRDefault="00DA6483" w:rsidP="0079033E">
      <w:pPr>
        <w:pStyle w:val="Heading1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6"/>
          <w:szCs w:val="26"/>
        </w:rPr>
      </w:pPr>
      <w:bookmarkStart w:id="13" w:name="_Toc59453245"/>
      <w:r w:rsidRPr="0079033E">
        <w:rPr>
          <w:rFonts w:ascii="Times New Roman" w:hAnsi="Times New Roman" w:cs="Times New Roman"/>
          <w:sz w:val="26"/>
          <w:szCs w:val="26"/>
        </w:rPr>
        <w:t>THÔNG TIN TÀI KHOẢN</w:t>
      </w:r>
      <w:bookmarkEnd w:id="13"/>
      <w:r w:rsidRPr="0079033E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"/>
        <w:gridCol w:w="2800"/>
        <w:gridCol w:w="1797"/>
        <w:gridCol w:w="3775"/>
      </w:tblGrid>
      <w:tr w:rsidR="00DA6483" w:rsidRPr="0079033E" w14:paraId="28386FD7" w14:textId="4A762E40" w:rsidTr="00DA6483">
        <w:tc>
          <w:tcPr>
            <w:tcW w:w="978" w:type="dxa"/>
            <w:shd w:val="clear" w:color="auto" w:fill="F4B083" w:themeFill="accent2" w:themeFillTint="99"/>
          </w:tcPr>
          <w:p w14:paraId="109B22EA" w14:textId="60AB10C8" w:rsidR="00DA6483" w:rsidRPr="0079033E" w:rsidRDefault="00DA6483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2800" w:type="dxa"/>
            <w:shd w:val="clear" w:color="auto" w:fill="F4B083" w:themeFill="accent2" w:themeFillTint="99"/>
          </w:tcPr>
          <w:p w14:paraId="2A97126C" w14:textId="7A06BD9A" w:rsidR="00DA6483" w:rsidRPr="0079033E" w:rsidRDefault="00DA6483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TÀI KHOẢN</w:t>
            </w:r>
          </w:p>
        </w:tc>
        <w:tc>
          <w:tcPr>
            <w:tcW w:w="1797" w:type="dxa"/>
            <w:shd w:val="clear" w:color="auto" w:fill="F4B083" w:themeFill="accent2" w:themeFillTint="99"/>
          </w:tcPr>
          <w:p w14:paraId="00AA818B" w14:textId="1C664FAE" w:rsidR="00DA6483" w:rsidRPr="0079033E" w:rsidRDefault="00DA6483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SỐ ĐIỆN THOẠI</w:t>
            </w:r>
          </w:p>
        </w:tc>
        <w:tc>
          <w:tcPr>
            <w:tcW w:w="3775" w:type="dxa"/>
            <w:shd w:val="clear" w:color="auto" w:fill="F4B083" w:themeFill="accent2" w:themeFillTint="99"/>
          </w:tcPr>
          <w:p w14:paraId="32D9363A" w14:textId="500EB711" w:rsidR="00DA6483" w:rsidRPr="0079033E" w:rsidRDefault="00DA6483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GHI CHÚ</w:t>
            </w:r>
          </w:p>
        </w:tc>
      </w:tr>
      <w:tr w:rsidR="00D01A8B" w:rsidRPr="0079033E" w14:paraId="7AF167B3" w14:textId="520214E7" w:rsidTr="005C0D62">
        <w:tc>
          <w:tcPr>
            <w:tcW w:w="978" w:type="dxa"/>
          </w:tcPr>
          <w:p w14:paraId="18274361" w14:textId="2A442645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00" w:type="dxa"/>
            <w:vAlign w:val="bottom"/>
          </w:tcPr>
          <w:p w14:paraId="3550AF07" w14:textId="1FEC89FE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C4LED-01-PTT.Lan</w:t>
            </w:r>
          </w:p>
        </w:tc>
        <w:tc>
          <w:tcPr>
            <w:tcW w:w="1797" w:type="dxa"/>
            <w:vAlign w:val="bottom"/>
          </w:tcPr>
          <w:p w14:paraId="73576603" w14:textId="3140C22C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401</w:t>
            </w:r>
          </w:p>
        </w:tc>
        <w:tc>
          <w:tcPr>
            <w:tcW w:w="3775" w:type="dxa"/>
          </w:tcPr>
          <w:p w14:paraId="34E8C6D9" w14:textId="3AD9348B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4" w:name="OLE_LINK3"/>
            <w:bookmarkStart w:id="15" w:name="OLE_LINK4"/>
            <w:r>
              <w:rPr>
                <w:rFonts w:ascii="Times New Roman" w:hAnsi="Times New Roman" w:cs="Times New Roman"/>
                <w:sz w:val="26"/>
                <w:szCs w:val="26"/>
              </w:rPr>
              <w:t>C4LED</w:t>
            </w:r>
            <w:bookmarkEnd w:id="14"/>
            <w:bookmarkEnd w:id="15"/>
          </w:p>
        </w:tc>
      </w:tr>
      <w:tr w:rsidR="00D01A8B" w:rsidRPr="0079033E" w14:paraId="59C14F8F" w14:textId="61214002" w:rsidTr="005C0D62">
        <w:tc>
          <w:tcPr>
            <w:tcW w:w="978" w:type="dxa"/>
          </w:tcPr>
          <w:p w14:paraId="1A24481F" w14:textId="137CF3D2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00" w:type="dxa"/>
            <w:vAlign w:val="bottom"/>
          </w:tcPr>
          <w:p w14:paraId="7CEF9E1B" w14:textId="507692F0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C4LED-02-</w:t>
            </w:r>
            <w:proofErr w:type="gramStart"/>
            <w:r>
              <w:rPr>
                <w:rFonts w:ascii="Calibri" w:hAnsi="Calibri" w:cs="Calibri"/>
                <w:color w:val="000000"/>
              </w:rPr>
              <w:t>PP.Thao</w:t>
            </w:r>
            <w:proofErr w:type="gramEnd"/>
          </w:p>
        </w:tc>
        <w:tc>
          <w:tcPr>
            <w:tcW w:w="1797" w:type="dxa"/>
            <w:vAlign w:val="bottom"/>
          </w:tcPr>
          <w:p w14:paraId="0F9171A4" w14:textId="0B5A233E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402</w:t>
            </w:r>
          </w:p>
        </w:tc>
        <w:tc>
          <w:tcPr>
            <w:tcW w:w="3775" w:type="dxa"/>
          </w:tcPr>
          <w:p w14:paraId="53A16A03" w14:textId="24385D20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71125">
              <w:rPr>
                <w:rFonts w:ascii="Times New Roman" w:hAnsi="Times New Roman" w:cs="Times New Roman"/>
                <w:sz w:val="26"/>
                <w:szCs w:val="26"/>
              </w:rPr>
              <w:t>C4LED</w:t>
            </w:r>
          </w:p>
        </w:tc>
      </w:tr>
      <w:tr w:rsidR="00D01A8B" w:rsidRPr="0079033E" w14:paraId="7B0915FC" w14:textId="726CD465" w:rsidTr="005C0D62">
        <w:tc>
          <w:tcPr>
            <w:tcW w:w="978" w:type="dxa"/>
          </w:tcPr>
          <w:p w14:paraId="6815F684" w14:textId="3BA26F18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00" w:type="dxa"/>
            <w:vAlign w:val="bottom"/>
          </w:tcPr>
          <w:p w14:paraId="2D9F106D" w14:textId="6FEFEDD5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C4LED-03-LHien</w:t>
            </w:r>
          </w:p>
        </w:tc>
        <w:tc>
          <w:tcPr>
            <w:tcW w:w="1797" w:type="dxa"/>
            <w:vAlign w:val="bottom"/>
          </w:tcPr>
          <w:p w14:paraId="4A4603B5" w14:textId="4B686F7F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403</w:t>
            </w:r>
          </w:p>
        </w:tc>
        <w:tc>
          <w:tcPr>
            <w:tcW w:w="3775" w:type="dxa"/>
          </w:tcPr>
          <w:p w14:paraId="541D28B1" w14:textId="7D013325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71125">
              <w:rPr>
                <w:rFonts w:ascii="Times New Roman" w:hAnsi="Times New Roman" w:cs="Times New Roman"/>
                <w:sz w:val="26"/>
                <w:szCs w:val="26"/>
              </w:rPr>
              <w:t>C4LED</w:t>
            </w:r>
          </w:p>
        </w:tc>
      </w:tr>
      <w:tr w:rsidR="00D01A8B" w:rsidRPr="0079033E" w14:paraId="1131694B" w14:textId="7DAEEDD5" w:rsidTr="005C0D62">
        <w:tc>
          <w:tcPr>
            <w:tcW w:w="978" w:type="dxa"/>
          </w:tcPr>
          <w:p w14:paraId="269D5F95" w14:textId="69FE856E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00" w:type="dxa"/>
            <w:vAlign w:val="bottom"/>
          </w:tcPr>
          <w:p w14:paraId="7E68947E" w14:textId="6283ECC1" w:rsidR="00D01A8B" w:rsidRPr="0079033E" w:rsidRDefault="00D01A8B" w:rsidP="00D01A8B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C4LED-04-NVDien</w:t>
            </w:r>
          </w:p>
        </w:tc>
        <w:tc>
          <w:tcPr>
            <w:tcW w:w="1797" w:type="dxa"/>
            <w:vAlign w:val="bottom"/>
          </w:tcPr>
          <w:p w14:paraId="0D159CEA" w14:textId="4FCBFBC1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404</w:t>
            </w:r>
          </w:p>
        </w:tc>
        <w:tc>
          <w:tcPr>
            <w:tcW w:w="3775" w:type="dxa"/>
          </w:tcPr>
          <w:p w14:paraId="3AE6F4EC" w14:textId="44087920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71125">
              <w:rPr>
                <w:rFonts w:ascii="Times New Roman" w:hAnsi="Times New Roman" w:cs="Times New Roman"/>
                <w:sz w:val="26"/>
                <w:szCs w:val="26"/>
              </w:rPr>
              <w:t>C4LED</w:t>
            </w:r>
          </w:p>
        </w:tc>
      </w:tr>
      <w:tr w:rsidR="00D01A8B" w:rsidRPr="0079033E" w14:paraId="1A8C8820" w14:textId="494ED4FB" w:rsidTr="005C0D62">
        <w:tc>
          <w:tcPr>
            <w:tcW w:w="978" w:type="dxa"/>
          </w:tcPr>
          <w:p w14:paraId="3F17D7D5" w14:textId="315554A3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6" w:name="_Hlk59183271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00" w:type="dxa"/>
            <w:vAlign w:val="bottom"/>
          </w:tcPr>
          <w:p w14:paraId="10BFDDF9" w14:textId="7A1E8300" w:rsidR="00D01A8B" w:rsidRPr="0079033E" w:rsidRDefault="00D01A8B" w:rsidP="00D01A8B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TT-05-Trang</w:t>
            </w:r>
          </w:p>
        </w:tc>
        <w:tc>
          <w:tcPr>
            <w:tcW w:w="1797" w:type="dxa"/>
            <w:vAlign w:val="bottom"/>
          </w:tcPr>
          <w:p w14:paraId="2BB359E6" w14:textId="2F24A806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405</w:t>
            </w:r>
          </w:p>
        </w:tc>
        <w:tc>
          <w:tcPr>
            <w:tcW w:w="3775" w:type="dxa"/>
          </w:tcPr>
          <w:p w14:paraId="704D7374" w14:textId="18ABEB0F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</w:p>
        </w:tc>
      </w:tr>
      <w:bookmarkEnd w:id="16"/>
      <w:tr w:rsidR="00D01A8B" w:rsidRPr="0079033E" w14:paraId="599619C2" w14:textId="665313E9" w:rsidTr="005C0D62">
        <w:tc>
          <w:tcPr>
            <w:tcW w:w="978" w:type="dxa"/>
          </w:tcPr>
          <w:p w14:paraId="6566E914" w14:textId="404C59F4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800" w:type="dxa"/>
            <w:vAlign w:val="bottom"/>
          </w:tcPr>
          <w:p w14:paraId="3808964F" w14:textId="7F947D80" w:rsidR="00D01A8B" w:rsidRPr="0079033E" w:rsidRDefault="00D01A8B" w:rsidP="00D01A8B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TMDT-06-</w:t>
            </w:r>
            <w:proofErr w:type="gramStart"/>
            <w:r>
              <w:rPr>
                <w:rFonts w:ascii="Calibri" w:hAnsi="Calibri" w:cs="Calibri"/>
                <w:color w:val="000000"/>
              </w:rPr>
              <w:t>TV.Tien</w:t>
            </w:r>
            <w:proofErr w:type="gramEnd"/>
          </w:p>
        </w:tc>
        <w:tc>
          <w:tcPr>
            <w:tcW w:w="1797" w:type="dxa"/>
            <w:vAlign w:val="bottom"/>
          </w:tcPr>
          <w:p w14:paraId="3C7B19B5" w14:textId="61150AC2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406</w:t>
            </w:r>
          </w:p>
        </w:tc>
        <w:tc>
          <w:tcPr>
            <w:tcW w:w="3775" w:type="dxa"/>
          </w:tcPr>
          <w:p w14:paraId="1C2FCBB5" w14:textId="72E52FA8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thương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</w:tr>
      <w:tr w:rsidR="00D01A8B" w:rsidRPr="0079033E" w14:paraId="07487B54" w14:textId="70A68E1B" w:rsidTr="005C0D62">
        <w:tc>
          <w:tcPr>
            <w:tcW w:w="978" w:type="dxa"/>
          </w:tcPr>
          <w:p w14:paraId="3C9A7787" w14:textId="1092B916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800" w:type="dxa"/>
            <w:vAlign w:val="bottom"/>
          </w:tcPr>
          <w:p w14:paraId="0CE83895" w14:textId="7E9F83EB" w:rsidR="00D01A8B" w:rsidRPr="0079033E" w:rsidRDefault="00D01A8B" w:rsidP="00D01A8B">
            <w:pPr>
              <w:pStyle w:val="langellipsisname"/>
              <w:spacing w:line="312" w:lineRule="auto"/>
              <w:rPr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TMDT-07-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NT.Tan</w:t>
            </w:r>
            <w:proofErr w:type="gramEnd"/>
          </w:p>
        </w:tc>
        <w:tc>
          <w:tcPr>
            <w:tcW w:w="1797" w:type="dxa"/>
            <w:vAlign w:val="bottom"/>
          </w:tcPr>
          <w:p w14:paraId="43CF6AFE" w14:textId="6F86AE71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407</w:t>
            </w:r>
          </w:p>
        </w:tc>
        <w:tc>
          <w:tcPr>
            <w:tcW w:w="3775" w:type="dxa"/>
          </w:tcPr>
          <w:p w14:paraId="40A69A38" w14:textId="5CD25AAB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thương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</w:tr>
      <w:tr w:rsidR="00D01A8B" w:rsidRPr="0079033E" w14:paraId="79B04C6C" w14:textId="52772C49" w:rsidTr="005C0D62">
        <w:tc>
          <w:tcPr>
            <w:tcW w:w="978" w:type="dxa"/>
          </w:tcPr>
          <w:p w14:paraId="419F1C48" w14:textId="06E0C921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800" w:type="dxa"/>
            <w:vAlign w:val="bottom"/>
          </w:tcPr>
          <w:p w14:paraId="100CDE29" w14:textId="4894C847" w:rsidR="00D01A8B" w:rsidRPr="0079033E" w:rsidRDefault="00D01A8B" w:rsidP="00D01A8B">
            <w:pPr>
              <w:pStyle w:val="langellipsisname"/>
              <w:spacing w:line="312" w:lineRule="auto"/>
              <w:rPr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TMDT-08-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KT.Loan</w:t>
            </w:r>
            <w:proofErr w:type="gramEnd"/>
          </w:p>
        </w:tc>
        <w:tc>
          <w:tcPr>
            <w:tcW w:w="1797" w:type="dxa"/>
            <w:vAlign w:val="bottom"/>
          </w:tcPr>
          <w:p w14:paraId="58B382DD" w14:textId="35661A3A" w:rsidR="00D01A8B" w:rsidRPr="0079033E" w:rsidRDefault="00D01A8B" w:rsidP="00D01A8B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</w:rPr>
              <w:t>408</w:t>
            </w:r>
          </w:p>
        </w:tc>
        <w:tc>
          <w:tcPr>
            <w:tcW w:w="3775" w:type="dxa"/>
          </w:tcPr>
          <w:p w14:paraId="40EAD379" w14:textId="751F1D12" w:rsidR="00D01A8B" w:rsidRPr="0079033E" w:rsidRDefault="00D01A8B" w:rsidP="00D01A8B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thương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mại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</w:tr>
      <w:tr w:rsidR="00860B2D" w:rsidRPr="0079033E" w14:paraId="7B9FB355" w14:textId="77777777" w:rsidTr="005C0D62">
        <w:tc>
          <w:tcPr>
            <w:tcW w:w="978" w:type="dxa"/>
          </w:tcPr>
          <w:p w14:paraId="252ED633" w14:textId="38AFB638" w:rsidR="00860B2D" w:rsidRPr="0079033E" w:rsidRDefault="00860B2D" w:rsidP="00860B2D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800" w:type="dxa"/>
            <w:vAlign w:val="bottom"/>
          </w:tcPr>
          <w:p w14:paraId="10DC3434" w14:textId="34CA9E1A" w:rsidR="00860B2D" w:rsidRDefault="00860B2D" w:rsidP="00860B2D">
            <w:pPr>
              <w:pStyle w:val="langellipsisname"/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TT-09-Thu</w:t>
            </w:r>
          </w:p>
        </w:tc>
        <w:tc>
          <w:tcPr>
            <w:tcW w:w="1797" w:type="dxa"/>
            <w:vAlign w:val="bottom"/>
          </w:tcPr>
          <w:p w14:paraId="6ACB61EA" w14:textId="56FE61CE" w:rsidR="00860B2D" w:rsidRDefault="00860B2D" w:rsidP="00860B2D">
            <w:pPr>
              <w:spacing w:line="312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409</w:t>
            </w:r>
          </w:p>
        </w:tc>
        <w:tc>
          <w:tcPr>
            <w:tcW w:w="3775" w:type="dxa"/>
          </w:tcPr>
          <w:p w14:paraId="17784299" w14:textId="2DC8D86B" w:rsidR="00860B2D" w:rsidRPr="0079033E" w:rsidRDefault="00860B2D" w:rsidP="00860B2D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</w:p>
        </w:tc>
      </w:tr>
    </w:tbl>
    <w:p w14:paraId="471719E2" w14:textId="6AD9B4EE" w:rsidR="00DA6483" w:rsidRDefault="00DA6483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3CFEF1E4" w14:textId="5A774974" w:rsidR="00D01A8B" w:rsidRDefault="00D01A8B" w:rsidP="00D01A8B">
      <w:pPr>
        <w:pStyle w:val="Heading1"/>
        <w:numPr>
          <w:ilvl w:val="0"/>
          <w:numId w:val="1"/>
        </w:numPr>
      </w:pPr>
      <w:bookmarkStart w:id="17" w:name="_Toc59453246"/>
      <w:r>
        <w:t>BÁO CÁO CUỘC GỌI</w:t>
      </w:r>
      <w:bookmarkEnd w:id="17"/>
    </w:p>
    <w:p w14:paraId="2D49CD92" w14:textId="5441DA11" w:rsidR="00D01A8B" w:rsidRDefault="00D01A8B" w:rsidP="00D01A8B">
      <w:pPr>
        <w:pStyle w:val="Heading2"/>
        <w:numPr>
          <w:ilvl w:val="1"/>
          <w:numId w:val="1"/>
        </w:numPr>
      </w:pPr>
      <w:bookmarkStart w:id="18" w:name="_Toc59453247"/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ra </w:t>
      </w:r>
      <w:proofErr w:type="spellStart"/>
      <w:r w:rsidR="005015A7">
        <w:t>ngoài</w:t>
      </w:r>
      <w:proofErr w:type="spellEnd"/>
      <w:r w:rsidR="005015A7">
        <w:t xml:space="preserve"> </w:t>
      </w:r>
      <w:proofErr w:type="spellStart"/>
      <w:r>
        <w:t>mạng</w:t>
      </w:r>
      <w:proofErr w:type="spellEnd"/>
      <w:r>
        <w:t xml:space="preserve"> PSTN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6F0646" w:rsidRPr="0079033E" w14:paraId="19E007DB" w14:textId="77777777" w:rsidTr="002D66F6">
        <w:tc>
          <w:tcPr>
            <w:tcW w:w="708" w:type="dxa"/>
            <w:shd w:val="clear" w:color="auto" w:fill="F4B083" w:themeFill="accent2" w:themeFillTint="99"/>
          </w:tcPr>
          <w:p w14:paraId="1FF99C80" w14:textId="77777777" w:rsidR="005015A7" w:rsidRPr="0079033E" w:rsidRDefault="005015A7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19" w:name="OLE_LINK17"/>
            <w:bookmarkStart w:id="20" w:name="OLE_LINK18"/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45F593AC" w14:textId="77777777" w:rsidR="005015A7" w:rsidRPr="0079033E" w:rsidRDefault="005015A7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792EF7A9" w14:textId="77777777" w:rsidR="005015A7" w:rsidRPr="0079033E" w:rsidRDefault="005015A7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874D3E" w:rsidRPr="0079033E" w14:paraId="7AF28BE7" w14:textId="77777777" w:rsidTr="002D66F6">
        <w:tc>
          <w:tcPr>
            <w:tcW w:w="708" w:type="dxa"/>
          </w:tcPr>
          <w:p w14:paraId="308ACEA8" w14:textId="0221BF4B" w:rsidR="005015A7" w:rsidRPr="0079033E" w:rsidRDefault="009D6BB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18E57CBE" w14:textId="77777777" w:rsidR="005015A7" w:rsidRDefault="005015A7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</w:p>
          <w:p w14:paraId="36EF4FCE" w14:textId="77777777" w:rsidR="005015A7" w:rsidRDefault="00C63CBA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5" w:history="1">
              <w:r w:rsidR="005015A7" w:rsidRPr="00900A90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https://192.168.26.250</w:t>
              </w:r>
            </w:hyperlink>
          </w:p>
          <w:p w14:paraId="5826C7AA" w14:textId="77777777" w:rsidR="005015A7" w:rsidRDefault="005015A7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62C6AD48" w14:textId="7363A3D1" w:rsidR="005015A7" w:rsidRDefault="005015A7" w:rsidP="002D66F6">
            <w:pPr>
              <w:spacing w:line="312" w:lineRule="auto"/>
              <w:jc w:val="center"/>
            </w:pPr>
            <w:r>
              <w:object w:dxaOrig="4320" w:dyaOrig="2349" w14:anchorId="086DB273">
                <v:shape id="_x0000_i1038" type="#_x0000_t75" style="width:3in;height:117pt" o:ole="">
                  <v:imagedata r:id="rId36" o:title=""/>
                </v:shape>
                <o:OLEObject Type="Embed" ProgID="PBrush" ShapeID="_x0000_i1038" DrawAspect="Content" ObjectID="_1670066810" r:id="rId37"/>
              </w:object>
            </w:r>
          </w:p>
        </w:tc>
      </w:tr>
      <w:tr w:rsidR="006F0646" w:rsidRPr="0079033E" w14:paraId="0C80619B" w14:textId="77777777" w:rsidTr="002D66F6">
        <w:tc>
          <w:tcPr>
            <w:tcW w:w="708" w:type="dxa"/>
          </w:tcPr>
          <w:p w14:paraId="429A20F8" w14:textId="18642D3A" w:rsidR="005015A7" w:rsidRPr="0079033E" w:rsidRDefault="009D6BB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620093FC" w14:textId="77777777" w:rsidR="005015A7" w:rsidRDefault="005015A7" w:rsidP="005015A7">
            <w:pPr>
              <w:pStyle w:val="ListParagraph"/>
              <w:numPr>
                <w:ilvl w:val="0"/>
                <w:numId w:val="4"/>
              </w:num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>mục</w:t>
            </w:r>
            <w:proofErr w:type="spellEnd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 xml:space="preserve"> Reports</w:t>
            </w:r>
          </w:p>
          <w:p w14:paraId="2DEF9DB7" w14:textId="0FB3EA1A" w:rsidR="005015A7" w:rsidRPr="005015A7" w:rsidRDefault="005015A7" w:rsidP="005015A7">
            <w:pPr>
              <w:pStyle w:val="ListParagraph"/>
              <w:numPr>
                <w:ilvl w:val="0"/>
                <w:numId w:val="4"/>
              </w:num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CallLog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</w:tc>
        <w:bookmarkStart w:id="21" w:name="OLE_LINK11"/>
        <w:bookmarkStart w:id="22" w:name="OLE_LINK12"/>
        <w:bookmarkStart w:id="23" w:name="OLE_LINK13"/>
        <w:tc>
          <w:tcPr>
            <w:tcW w:w="4747" w:type="dxa"/>
          </w:tcPr>
          <w:p w14:paraId="5C82443B" w14:textId="6C4485B8" w:rsidR="005015A7" w:rsidRPr="0079033E" w:rsidRDefault="00874D3E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4775" w:dyaOrig="7155" w14:anchorId="002F15C3">
                <v:shape id="_x0000_i1039" type="#_x0000_t75" style="width:223.5pt;height:108pt" o:ole="">
                  <v:imagedata r:id="rId38" o:title=""/>
                </v:shape>
                <o:OLEObject Type="Embed" ProgID="PBrush" ShapeID="_x0000_i1039" DrawAspect="Content" ObjectID="_1670066811" r:id="rId39"/>
              </w:object>
            </w:r>
            <w:bookmarkEnd w:id="21"/>
            <w:bookmarkEnd w:id="22"/>
            <w:bookmarkEnd w:id="23"/>
          </w:p>
        </w:tc>
      </w:tr>
      <w:tr w:rsidR="006F0646" w:rsidRPr="0079033E" w14:paraId="7A9A5065" w14:textId="77777777" w:rsidTr="002D66F6">
        <w:tc>
          <w:tcPr>
            <w:tcW w:w="708" w:type="dxa"/>
          </w:tcPr>
          <w:p w14:paraId="342D2671" w14:textId="51C425CF" w:rsidR="005015A7" w:rsidRPr="0079033E" w:rsidRDefault="009D6BB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95" w:type="dxa"/>
          </w:tcPr>
          <w:p w14:paraId="318D8C2F" w14:textId="77777777" w:rsidR="005015A7" w:rsidRDefault="005015A7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bao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75C00978" w14:textId="324EEA32" w:rsidR="005015A7" w:rsidRDefault="005015A7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(1)</w:t>
            </w:r>
            <w:r w:rsidR="00874D3E">
              <w:rPr>
                <w:rFonts w:ascii="Times New Roman" w:hAnsi="Times New Roman" w:cs="Times New Roman"/>
                <w:sz w:val="26"/>
                <w:szCs w:val="26"/>
              </w:rPr>
              <w:t xml:space="preserve"> From: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874D3E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="00874D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874D3E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="00874D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874D3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="00874D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874D3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</w:p>
          <w:p w14:paraId="4ED3BADF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(2) To: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thúc</w:t>
            </w:r>
            <w:proofErr w:type="spellEnd"/>
          </w:p>
          <w:p w14:paraId="50640707" w14:textId="1885805A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(3) Type: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Outbound,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PSTN</w:t>
            </w:r>
          </w:p>
          <w:p w14:paraId="5499CAEB" w14:textId="5687EBE4" w:rsidR="00B14225" w:rsidRDefault="00B14225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(4) Call From: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377166F7" w14:textId="764D7D24" w:rsidR="00B14225" w:rsidRDefault="00B14225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C4LED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C4LED.</w:t>
            </w:r>
          </w:p>
          <w:p w14:paraId="15C6CC43" w14:textId="3BEC909D" w:rsidR="00B14225" w:rsidRDefault="00B14225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TMDT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TMDT.</w:t>
            </w:r>
          </w:p>
          <w:p w14:paraId="7D749ED0" w14:textId="3FD03DBD" w:rsidR="00B14225" w:rsidRDefault="00B14225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TT.</w:t>
            </w:r>
          </w:p>
          <w:p w14:paraId="02E48C09" w14:textId="6D87AB56" w:rsidR="00874D3E" w:rsidRPr="005015A7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B1422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Search: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kiếm</w:t>
            </w:r>
            <w:proofErr w:type="spellEnd"/>
          </w:p>
        </w:tc>
        <w:tc>
          <w:tcPr>
            <w:tcW w:w="4747" w:type="dxa"/>
          </w:tcPr>
          <w:p w14:paraId="14DCEDC5" w14:textId="65C44AEE" w:rsidR="005015A7" w:rsidRPr="0079033E" w:rsidRDefault="00B14225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4320" w:dyaOrig="896" w14:anchorId="052489BA">
                <v:shape id="_x0000_i1040" type="#_x0000_t75" style="width:3in;height:45pt" o:ole="">
                  <v:imagedata r:id="rId40" o:title=""/>
                </v:shape>
                <o:OLEObject Type="Embed" ProgID="PBrush" ShapeID="_x0000_i1040" DrawAspect="Content" ObjectID="_1670066812" r:id="rId41"/>
              </w:object>
            </w:r>
          </w:p>
        </w:tc>
      </w:tr>
      <w:tr w:rsidR="00874D3E" w:rsidRPr="0079033E" w14:paraId="5E210204" w14:textId="77777777" w:rsidTr="002D66F6">
        <w:tc>
          <w:tcPr>
            <w:tcW w:w="708" w:type="dxa"/>
          </w:tcPr>
          <w:p w14:paraId="44A9F7A4" w14:textId="1C6CEA28" w:rsidR="00874D3E" w:rsidRPr="0079033E" w:rsidRDefault="009D6BB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3895" w:type="dxa"/>
          </w:tcPr>
          <w:p w14:paraId="55C05DA1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7AAC9BC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-Start time: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8250CAA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From: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proofErr w:type="spellEnd"/>
          </w:p>
          <w:p w14:paraId="68A4FD60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To: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</w:p>
          <w:p w14:paraId="6519F4B7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-Duration: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0F2D7B82" w14:textId="77777777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-Status: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478E3767" w14:textId="664E7574" w:rsidR="00874D3E" w:rsidRDefault="00874D3E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Recording: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âm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35F048AE" w14:textId="5BC993CE" w:rsidR="00874D3E" w:rsidRDefault="00874D3E" w:rsidP="002D66F6">
            <w:pPr>
              <w:spacing w:line="312" w:lineRule="auto"/>
              <w:jc w:val="center"/>
            </w:pPr>
            <w:r w:rsidRPr="00874D3E">
              <w:rPr>
                <w:noProof/>
              </w:rPr>
              <w:drawing>
                <wp:inline distT="0" distB="0" distL="0" distR="0" wp14:anchorId="5F382C43" wp14:editId="0421E922">
                  <wp:extent cx="2704774" cy="428834"/>
                  <wp:effectExtent l="0" t="0" r="63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15" cy="44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46" w:rsidRPr="0079033E" w14:paraId="69D4B33D" w14:textId="77777777" w:rsidTr="002D66F6">
        <w:tc>
          <w:tcPr>
            <w:tcW w:w="708" w:type="dxa"/>
          </w:tcPr>
          <w:p w14:paraId="19ABE67D" w14:textId="195FD13B" w:rsidR="006F0646" w:rsidRDefault="009D6BB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95" w:type="dxa"/>
          </w:tcPr>
          <w:p w14:paraId="476F7AF8" w14:textId="77777777" w:rsidR="006F0646" w:rsidRDefault="006F0646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Xuất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ra file excel:</w:t>
            </w:r>
          </w:p>
          <w:p w14:paraId="0E61D6B5" w14:textId="77777777" w:rsidR="006F0646" w:rsidRDefault="006F0646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-Download all: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72B61BAE" w14:textId="773CDE88" w:rsidR="00B14225" w:rsidRDefault="00B14225" w:rsidP="005015A7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-Download Search Result: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bookmarkStart w:id="24" w:name="OLE_LINK14"/>
        <w:bookmarkStart w:id="25" w:name="OLE_LINK15"/>
        <w:bookmarkStart w:id="26" w:name="OLE_LINK16"/>
        <w:tc>
          <w:tcPr>
            <w:tcW w:w="4747" w:type="dxa"/>
          </w:tcPr>
          <w:p w14:paraId="4F50CCFC" w14:textId="159EFA94" w:rsidR="006F0646" w:rsidRPr="00874D3E" w:rsidRDefault="006F0646" w:rsidP="002D66F6">
            <w:pPr>
              <w:spacing w:line="312" w:lineRule="auto"/>
              <w:jc w:val="center"/>
            </w:pPr>
            <w:r>
              <w:object w:dxaOrig="4320" w:dyaOrig="905" w14:anchorId="6ED76C3F">
                <v:shape id="_x0000_i1041" type="#_x0000_t75" style="width:195pt;height:42pt" o:ole="">
                  <v:imagedata r:id="rId43" o:title=""/>
                </v:shape>
                <o:OLEObject Type="Embed" ProgID="PBrush" ShapeID="_x0000_i1041" DrawAspect="Content" ObjectID="_1670066813" r:id="rId44"/>
              </w:object>
            </w:r>
            <w:bookmarkEnd w:id="24"/>
            <w:bookmarkEnd w:id="25"/>
            <w:bookmarkEnd w:id="26"/>
          </w:p>
        </w:tc>
      </w:tr>
      <w:bookmarkEnd w:id="19"/>
      <w:bookmarkEnd w:id="20"/>
    </w:tbl>
    <w:p w14:paraId="7D57B070" w14:textId="124B99DD" w:rsidR="005015A7" w:rsidRDefault="005015A7" w:rsidP="005015A7"/>
    <w:p w14:paraId="795A6ACE" w14:textId="2407E936" w:rsidR="00B76EC0" w:rsidRDefault="00DC72F1" w:rsidP="00B76EC0">
      <w:pPr>
        <w:pStyle w:val="Heading2"/>
        <w:numPr>
          <w:ilvl w:val="1"/>
          <w:numId w:val="1"/>
        </w:numPr>
      </w:pPr>
      <w:bookmarkStart w:id="27" w:name="_Toc59453248"/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PSTN</w:t>
      </w:r>
      <w:bookmarkEnd w:id="27"/>
    </w:p>
    <w:p w14:paraId="5E8A7CD4" w14:textId="01E3C469" w:rsidR="00C83B4D" w:rsidRDefault="00C83B4D" w:rsidP="00C83B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C83B4D" w:rsidRPr="0079033E" w14:paraId="6AA6378C" w14:textId="77777777" w:rsidTr="002D66F6">
        <w:tc>
          <w:tcPr>
            <w:tcW w:w="708" w:type="dxa"/>
            <w:shd w:val="clear" w:color="auto" w:fill="F4B083" w:themeFill="accent2" w:themeFillTint="99"/>
          </w:tcPr>
          <w:p w14:paraId="04CFCAB5" w14:textId="77777777" w:rsidR="00C83B4D" w:rsidRPr="0079033E" w:rsidRDefault="00C83B4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32A0232C" w14:textId="77777777" w:rsidR="00C83B4D" w:rsidRPr="0079033E" w:rsidRDefault="00C83B4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44722946" w14:textId="77777777" w:rsidR="00C83B4D" w:rsidRPr="0079033E" w:rsidRDefault="00C83B4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C83B4D" w:rsidRPr="0079033E" w14:paraId="170B1B26" w14:textId="77777777" w:rsidTr="002D66F6">
        <w:tc>
          <w:tcPr>
            <w:tcW w:w="708" w:type="dxa"/>
          </w:tcPr>
          <w:p w14:paraId="05ADDCE4" w14:textId="519FE68C" w:rsidR="00C83B4D" w:rsidRPr="0079033E" w:rsidRDefault="008404F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79FFC0EF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</w:p>
          <w:p w14:paraId="6399942C" w14:textId="77777777" w:rsidR="00C83B4D" w:rsidRDefault="00C63CBA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5" w:history="1">
              <w:r w:rsidR="00C83B4D" w:rsidRPr="00900A90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https://192.168.26.250</w:t>
              </w:r>
            </w:hyperlink>
          </w:p>
          <w:p w14:paraId="15D645DC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5842D5A6" w14:textId="77777777" w:rsidR="00C83B4D" w:rsidRDefault="00C83B4D" w:rsidP="002D66F6">
            <w:pPr>
              <w:spacing w:line="312" w:lineRule="auto"/>
              <w:jc w:val="center"/>
            </w:pPr>
            <w:r>
              <w:object w:dxaOrig="4320" w:dyaOrig="2349" w14:anchorId="0AE96E8C">
                <v:shape id="_x0000_i1042" type="#_x0000_t75" style="width:3in;height:117pt" o:ole="">
                  <v:imagedata r:id="rId36" o:title=""/>
                </v:shape>
                <o:OLEObject Type="Embed" ProgID="PBrush" ShapeID="_x0000_i1042" DrawAspect="Content" ObjectID="_1670066814" r:id="rId46"/>
              </w:object>
            </w:r>
          </w:p>
        </w:tc>
      </w:tr>
      <w:tr w:rsidR="00C83B4D" w:rsidRPr="0079033E" w14:paraId="32B94242" w14:textId="77777777" w:rsidTr="002D66F6">
        <w:tc>
          <w:tcPr>
            <w:tcW w:w="708" w:type="dxa"/>
          </w:tcPr>
          <w:p w14:paraId="201D2C1E" w14:textId="3CDB1551" w:rsidR="00C83B4D" w:rsidRPr="0079033E" w:rsidRDefault="008404F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1A322DED" w14:textId="77777777" w:rsidR="00C83B4D" w:rsidRDefault="00C83B4D" w:rsidP="00C83B4D">
            <w:pPr>
              <w:pStyle w:val="ListParagraph"/>
              <w:numPr>
                <w:ilvl w:val="0"/>
                <w:numId w:val="4"/>
              </w:num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>mục</w:t>
            </w:r>
            <w:proofErr w:type="spellEnd"/>
            <w:r w:rsidRPr="005015A7">
              <w:rPr>
                <w:rFonts w:ascii="Times New Roman" w:hAnsi="Times New Roman" w:cs="Times New Roman"/>
                <w:sz w:val="26"/>
                <w:szCs w:val="26"/>
              </w:rPr>
              <w:t xml:space="preserve"> Reports</w:t>
            </w:r>
          </w:p>
          <w:p w14:paraId="1218AB53" w14:textId="77777777" w:rsidR="00C83B4D" w:rsidRPr="005015A7" w:rsidRDefault="00C83B4D" w:rsidP="00C83B4D">
            <w:pPr>
              <w:pStyle w:val="ListParagraph"/>
              <w:numPr>
                <w:ilvl w:val="0"/>
                <w:numId w:val="4"/>
              </w:num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CallLog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</w:tc>
        <w:tc>
          <w:tcPr>
            <w:tcW w:w="4747" w:type="dxa"/>
          </w:tcPr>
          <w:p w14:paraId="57715AE7" w14:textId="77777777" w:rsidR="00C83B4D" w:rsidRPr="0079033E" w:rsidRDefault="00C83B4D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4775" w:dyaOrig="7155" w14:anchorId="38429606">
                <v:shape id="_x0000_i1043" type="#_x0000_t75" style="width:223.5pt;height:108pt" o:ole="">
                  <v:imagedata r:id="rId38" o:title=""/>
                </v:shape>
                <o:OLEObject Type="Embed" ProgID="PBrush" ShapeID="_x0000_i1043" DrawAspect="Content" ObjectID="_1670066815" r:id="rId47"/>
              </w:object>
            </w:r>
          </w:p>
        </w:tc>
      </w:tr>
      <w:tr w:rsidR="00C83B4D" w:rsidRPr="0079033E" w14:paraId="72D3939A" w14:textId="77777777" w:rsidTr="002D66F6">
        <w:tc>
          <w:tcPr>
            <w:tcW w:w="708" w:type="dxa"/>
          </w:tcPr>
          <w:p w14:paraId="082FBEDD" w14:textId="580A01B9" w:rsidR="00C83B4D" w:rsidRPr="0079033E" w:rsidRDefault="008404F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3895" w:type="dxa"/>
          </w:tcPr>
          <w:p w14:paraId="2AB9D271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bao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35CB0EB2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(1) From: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</w:p>
          <w:p w14:paraId="49FF8DBE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(2) To: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thúc</w:t>
            </w:r>
            <w:proofErr w:type="spellEnd"/>
          </w:p>
          <w:p w14:paraId="6BED8C03" w14:textId="751B456D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(3) Type: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Inbound,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PSTN</w:t>
            </w:r>
          </w:p>
          <w:p w14:paraId="13212EB4" w14:textId="0A53DA6C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(4) Call </w:t>
            </w:r>
            <w:r w:rsidR="00970710">
              <w:rPr>
                <w:rFonts w:ascii="Times New Roman" w:hAnsi="Times New Roman" w:cs="Times New Roman"/>
                <w:sz w:val="26"/>
                <w:szCs w:val="26"/>
              </w:rPr>
              <w:t>To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7B095A2C" w14:textId="1FC9BB73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Sản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phẩm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chiếu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minh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70710">
              <w:rPr>
                <w:rFonts w:ascii="Times New Roman" w:hAnsi="Times New Roman" w:cs="Times New Roman"/>
                <w:sz w:val="26"/>
                <w:szCs w:val="26"/>
              </w:rPr>
              <w:t>0300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0D53F53" w14:textId="6AE094D2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Tư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vấn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chiếu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70710">
              <w:rPr>
                <w:rFonts w:ascii="Times New Roman" w:hAnsi="Times New Roman" w:cs="Times New Roman"/>
                <w:sz w:val="26"/>
                <w:szCs w:val="26"/>
              </w:rPr>
              <w:t>0301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FEB1802" w14:textId="0FCC3A70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TMĐT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70710"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 w:rsidR="00970710">
              <w:rPr>
                <w:rFonts w:ascii="Times New Roman" w:hAnsi="Times New Roman" w:cs="Times New Roman"/>
                <w:sz w:val="26"/>
                <w:szCs w:val="26"/>
              </w:rPr>
              <w:t xml:space="preserve"> 0302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8EA877F" w14:textId="3F771843" w:rsidR="00970710" w:rsidRDefault="00970710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0311</w:t>
            </w:r>
          </w:p>
          <w:p w14:paraId="56EAAACA" w14:textId="5A436F5A" w:rsidR="0027344A" w:rsidRDefault="0027344A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(5) Status: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813ACD4" w14:textId="679887C5" w:rsidR="0027344A" w:rsidRDefault="0027344A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muốn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No Answer.</w:t>
            </w:r>
          </w:p>
          <w:p w14:paraId="79050227" w14:textId="1A694A59" w:rsidR="00C83B4D" w:rsidRPr="005015A7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27344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Search: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kiếm</w:t>
            </w:r>
            <w:proofErr w:type="spellEnd"/>
          </w:p>
        </w:tc>
        <w:tc>
          <w:tcPr>
            <w:tcW w:w="4747" w:type="dxa"/>
          </w:tcPr>
          <w:p w14:paraId="50309511" w14:textId="5DECFA3D" w:rsidR="00C83B4D" w:rsidRPr="0079033E" w:rsidRDefault="00970710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4320" w:dyaOrig="910" w14:anchorId="56AA4A30">
                <v:shape id="_x0000_i1044" type="#_x0000_t75" style="width:3in;height:45pt" o:ole="">
                  <v:imagedata r:id="rId48" o:title=""/>
                </v:shape>
                <o:OLEObject Type="Embed" ProgID="PBrush" ShapeID="_x0000_i1044" DrawAspect="Content" ObjectID="_1670066816" r:id="rId49"/>
              </w:object>
            </w:r>
          </w:p>
        </w:tc>
      </w:tr>
      <w:tr w:rsidR="0050044A" w:rsidRPr="0079033E" w14:paraId="6FE7DAAB" w14:textId="77777777" w:rsidTr="002D66F6">
        <w:tc>
          <w:tcPr>
            <w:tcW w:w="708" w:type="dxa"/>
          </w:tcPr>
          <w:p w14:paraId="4DC7D701" w14:textId="77777777" w:rsidR="0050044A" w:rsidRDefault="0050044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95" w:type="dxa"/>
          </w:tcPr>
          <w:p w14:paraId="7C278919" w14:textId="59E7E9E0" w:rsidR="0050044A" w:rsidRPr="0050044A" w:rsidRDefault="0050044A" w:rsidP="0050044A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bộ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mỗi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nhánh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kiếm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5004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Call to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</w:p>
          <w:p w14:paraId="069019DC" w14:textId="77777777" w:rsidR="0050044A" w:rsidRDefault="0050044A" w:rsidP="0050044A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613CADE3" w14:textId="14AC0BBE" w:rsidR="0050044A" w:rsidRDefault="0050044A" w:rsidP="0050044A">
            <w:pPr>
              <w:spacing w:line="312" w:lineRule="auto"/>
            </w:pPr>
            <w:r>
              <w:t xml:space="preserve">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 w:rsidR="00FB5C8D">
              <w:t xml:space="preserve"> </w:t>
            </w:r>
            <w:proofErr w:type="spellStart"/>
            <w:r w:rsidR="00FB5C8D">
              <w:t>trong</w:t>
            </w:r>
            <w:proofErr w:type="spellEnd"/>
            <w:r w:rsidR="00FB5C8D">
              <w:t xml:space="preserve"> </w:t>
            </w:r>
            <w:proofErr w:type="spellStart"/>
            <w:r w:rsidR="00FB5C8D">
              <w:t>bảng</w:t>
            </w:r>
            <w:proofErr w:type="spellEnd"/>
            <w:r w:rsidR="00FB5C8D">
              <w:t xml:space="preserve"> 1</w:t>
            </w:r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>.</w:t>
            </w:r>
          </w:p>
        </w:tc>
      </w:tr>
      <w:tr w:rsidR="00C83B4D" w:rsidRPr="0079033E" w14:paraId="7E64A652" w14:textId="77777777" w:rsidTr="002D66F6">
        <w:tc>
          <w:tcPr>
            <w:tcW w:w="708" w:type="dxa"/>
          </w:tcPr>
          <w:p w14:paraId="39D26066" w14:textId="40750B30" w:rsidR="00C83B4D" w:rsidRPr="0079033E" w:rsidRDefault="008404F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95" w:type="dxa"/>
          </w:tcPr>
          <w:p w14:paraId="56C900CB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830607B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-Start time: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2F24EBC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From: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proofErr w:type="spellEnd"/>
          </w:p>
          <w:p w14:paraId="54C36C78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To: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</w:p>
          <w:p w14:paraId="68252044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-Duration: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7353C763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-Status: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70151660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-Call Recording: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âm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740852FD" w14:textId="77777777" w:rsidR="00C83B4D" w:rsidRDefault="00C83B4D" w:rsidP="002D66F6">
            <w:pPr>
              <w:spacing w:line="312" w:lineRule="auto"/>
              <w:jc w:val="center"/>
            </w:pPr>
            <w:r w:rsidRPr="00874D3E">
              <w:rPr>
                <w:noProof/>
              </w:rPr>
              <w:drawing>
                <wp:inline distT="0" distB="0" distL="0" distR="0" wp14:anchorId="561F775D" wp14:editId="103307D9">
                  <wp:extent cx="2704774" cy="428834"/>
                  <wp:effectExtent l="0" t="0" r="63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15" cy="44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4D" w:rsidRPr="0079033E" w14:paraId="607A7D22" w14:textId="77777777" w:rsidTr="002D66F6">
        <w:tc>
          <w:tcPr>
            <w:tcW w:w="708" w:type="dxa"/>
          </w:tcPr>
          <w:p w14:paraId="764DA613" w14:textId="653AFBE3" w:rsidR="00C83B4D" w:rsidRDefault="008404FA" w:rsidP="002D66F6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95" w:type="dxa"/>
          </w:tcPr>
          <w:p w14:paraId="1BE924B6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Xuất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ra file excel:</w:t>
            </w:r>
          </w:p>
          <w:p w14:paraId="5A320CB1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-Download all: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</w:p>
          <w:p w14:paraId="4D1DD371" w14:textId="77777777" w:rsidR="00C83B4D" w:rsidRDefault="00C83B4D" w:rsidP="002D66F6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-Download Search Result: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0C457A88" w14:textId="77777777" w:rsidR="00C83B4D" w:rsidRPr="00874D3E" w:rsidRDefault="00C83B4D" w:rsidP="002D66F6">
            <w:pPr>
              <w:spacing w:line="312" w:lineRule="auto"/>
              <w:jc w:val="center"/>
            </w:pPr>
            <w:r>
              <w:object w:dxaOrig="4320" w:dyaOrig="905" w14:anchorId="391C1148">
                <v:shape id="_x0000_i1045" type="#_x0000_t75" style="width:195pt;height:42pt" o:ole="">
                  <v:imagedata r:id="rId43" o:title=""/>
                </v:shape>
                <o:OLEObject Type="Embed" ProgID="PBrush" ShapeID="_x0000_i1045" DrawAspect="Content" ObjectID="_1670066817" r:id="rId50"/>
              </w:object>
            </w:r>
          </w:p>
        </w:tc>
      </w:tr>
    </w:tbl>
    <w:p w14:paraId="0634EA9E" w14:textId="37195709" w:rsidR="0050044A" w:rsidRDefault="0050044A" w:rsidP="00C83B4D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62"/>
        <w:gridCol w:w="1182"/>
        <w:gridCol w:w="2461"/>
        <w:gridCol w:w="1477"/>
        <w:gridCol w:w="3568"/>
      </w:tblGrid>
      <w:tr w:rsidR="0050044A" w:rsidRPr="0050044A" w14:paraId="3950FB93" w14:textId="77777777" w:rsidTr="0050044A">
        <w:trPr>
          <w:trHeight w:val="300"/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C7A5188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0044A">
              <w:rPr>
                <w:rFonts w:ascii="Calibri" w:eastAsia="Times New Roman" w:hAnsi="Calibri" w:cs="Calibri"/>
                <w:b/>
                <w:bCs/>
                <w:color w:val="000000"/>
              </w:rPr>
              <w:t>STT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96C791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0044A">
              <w:rPr>
                <w:rFonts w:ascii="Calibri" w:eastAsia="Times New Roman" w:hAnsi="Calibri" w:cs="Calibri"/>
                <w:b/>
                <w:bCs/>
                <w:color w:val="000000"/>
              </w:rPr>
              <w:t>PHÒNG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272D493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0044A">
              <w:rPr>
                <w:rFonts w:ascii="Calibri" w:eastAsia="Times New Roman" w:hAnsi="Calibri" w:cs="Calibri"/>
                <w:b/>
                <w:bCs/>
                <w:color w:val="000000"/>
              </w:rPr>
              <w:t>KHÁCH VÀO NHÁNH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A51EF82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0044A">
              <w:rPr>
                <w:rFonts w:ascii="Calibri" w:eastAsia="Times New Roman" w:hAnsi="Calibri" w:cs="Calibri"/>
                <w:b/>
                <w:bCs/>
                <w:color w:val="000000"/>
              </w:rPr>
              <w:t>AGENT BẬN</w:t>
            </w:r>
          </w:p>
        </w:tc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45E1B7A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0044A">
              <w:rPr>
                <w:rFonts w:ascii="Calibri" w:eastAsia="Times New Roman" w:hAnsi="Calibri" w:cs="Calibri"/>
                <w:b/>
                <w:bCs/>
                <w:color w:val="000000"/>
              </w:rPr>
              <w:t>KHÔNG CÓ AGENT TIẾP NHẬN</w:t>
            </w:r>
          </w:p>
        </w:tc>
      </w:tr>
      <w:tr w:rsidR="0050044A" w:rsidRPr="0050044A" w14:paraId="533D3AB8" w14:textId="77777777" w:rsidTr="0050044A">
        <w:trPr>
          <w:trHeight w:val="300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1196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A9DE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C4LED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8596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A076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0307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A7F6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0303</w:t>
            </w:r>
          </w:p>
        </w:tc>
      </w:tr>
      <w:tr w:rsidR="0050044A" w:rsidRPr="0050044A" w14:paraId="07DB25AF" w14:textId="77777777" w:rsidTr="0050044A">
        <w:trPr>
          <w:trHeight w:val="300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8114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D892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TMDT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4012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9CA6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0309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694B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0305</w:t>
            </w:r>
          </w:p>
        </w:tc>
      </w:tr>
      <w:tr w:rsidR="0050044A" w:rsidRPr="0050044A" w14:paraId="15DDB85C" w14:textId="77777777" w:rsidTr="0050044A">
        <w:trPr>
          <w:trHeight w:val="300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7054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4AD7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TT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EB8D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0311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6B13" w14:textId="77777777" w:rsidR="0050044A" w:rsidRPr="0050044A" w:rsidRDefault="0050044A" w:rsidP="00500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0310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6C47" w14:textId="77777777" w:rsidR="0050044A" w:rsidRPr="0050044A" w:rsidRDefault="0050044A" w:rsidP="0050044A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0044A">
              <w:rPr>
                <w:rFonts w:ascii="Calibri" w:eastAsia="Times New Roman" w:hAnsi="Calibri" w:cs="Calibri"/>
                <w:color w:val="000000"/>
              </w:rPr>
              <w:t>0316</w:t>
            </w:r>
          </w:p>
        </w:tc>
      </w:tr>
    </w:tbl>
    <w:p w14:paraId="622CD17B" w14:textId="2EB418F8" w:rsidR="0050044A" w:rsidRDefault="0050044A" w:rsidP="0050044A">
      <w:pPr>
        <w:pStyle w:val="Caption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682150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r w:rsidRPr="00682150">
        <w:rPr>
          <w:rFonts w:ascii="Times New Roman" w:hAnsi="Times New Roman" w:cs="Times New Roman"/>
          <w:sz w:val="26"/>
          <w:szCs w:val="26"/>
        </w:rPr>
        <w:fldChar w:fldCharType="begin"/>
      </w:r>
      <w:r w:rsidRPr="00682150">
        <w:rPr>
          <w:rFonts w:ascii="Times New Roman" w:hAnsi="Times New Roman" w:cs="Times New Roman"/>
          <w:sz w:val="26"/>
          <w:szCs w:val="26"/>
        </w:rPr>
        <w:instrText xml:space="preserve"> SEQ Bảng \* ARABIC </w:instrText>
      </w:r>
      <w:r w:rsidRPr="00682150">
        <w:rPr>
          <w:rFonts w:ascii="Times New Roman" w:hAnsi="Times New Roman" w:cs="Times New Roman"/>
          <w:sz w:val="26"/>
          <w:szCs w:val="26"/>
        </w:rPr>
        <w:fldChar w:fldCharType="separate"/>
      </w:r>
      <w:r w:rsidRPr="00682150">
        <w:rPr>
          <w:rFonts w:ascii="Times New Roman" w:hAnsi="Times New Roman" w:cs="Times New Roman"/>
          <w:noProof/>
          <w:sz w:val="26"/>
          <w:szCs w:val="26"/>
        </w:rPr>
        <w:t>1</w:t>
      </w:r>
      <w:r w:rsidRPr="00682150">
        <w:rPr>
          <w:rFonts w:ascii="Times New Roman" w:hAnsi="Times New Roman" w:cs="Times New Roman"/>
          <w:sz w:val="26"/>
          <w:szCs w:val="26"/>
        </w:rPr>
        <w:fldChar w:fldCharType="end"/>
      </w:r>
      <w:r w:rsidRPr="0068215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nhánh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821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2150">
        <w:rPr>
          <w:rFonts w:ascii="Times New Roman" w:hAnsi="Times New Roman" w:cs="Times New Roman"/>
          <w:sz w:val="26"/>
          <w:szCs w:val="26"/>
        </w:rPr>
        <w:t>phòng</w:t>
      </w:r>
      <w:proofErr w:type="spellEnd"/>
    </w:p>
    <w:p w14:paraId="4E2EA8AD" w14:textId="02A2E727" w:rsidR="0049223E" w:rsidRDefault="0049223E" w:rsidP="0049223E">
      <w:pPr>
        <w:pStyle w:val="Heading1"/>
        <w:numPr>
          <w:ilvl w:val="0"/>
          <w:numId w:val="1"/>
        </w:numPr>
      </w:pPr>
      <w:bookmarkStart w:id="28" w:name="_Toc59453249"/>
      <w:r>
        <w:t>CHUYỂN TIẾP CUỘC GỌI</w:t>
      </w:r>
      <w:bookmarkEnd w:id="28"/>
    </w:p>
    <w:p w14:paraId="3E8A8136" w14:textId="546DEAA9" w:rsidR="0049223E" w:rsidRDefault="00404011" w:rsidP="00404011">
      <w:pPr>
        <w:pStyle w:val="Heading2"/>
        <w:numPr>
          <w:ilvl w:val="1"/>
          <w:numId w:val="1"/>
        </w:numPr>
      </w:pPr>
      <w:bookmarkStart w:id="29" w:name="_Toc59453250"/>
      <w:proofErr w:type="spellStart"/>
      <w:r>
        <w:t>Đặt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gọi</w:t>
      </w:r>
      <w:proofErr w:type="spellEnd"/>
      <w:r>
        <w:t>.</w:t>
      </w:r>
      <w:bookmarkEnd w:id="29"/>
    </w:p>
    <w:p w14:paraId="17D032C2" w14:textId="3216FAF1" w:rsidR="00E9018B" w:rsidRPr="00E9018B" w:rsidRDefault="00E9018B" w:rsidP="00E9018B">
      <w:pPr>
        <w:ind w:left="360"/>
      </w:pPr>
      <w:r>
        <w:t xml:space="preserve">Khi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 w:rsidR="00716E13">
        <w:t>vị</w:t>
      </w:r>
      <w:proofErr w:type="spellEnd"/>
      <w:r w:rsidR="00716E13">
        <w:t xml:space="preserve"> </w:t>
      </w:r>
      <w:proofErr w:type="spellStart"/>
      <w:r w:rsidR="00716E13">
        <w:t>trí</w:t>
      </w:r>
      <w:proofErr w:type="spellEnd"/>
      <w:r w:rsidR="00716E13">
        <w:t xml:space="preserve"> </w:t>
      </w:r>
      <w:proofErr w:type="spellStart"/>
      <w:r w:rsidR="00716E13">
        <w:t>làm</w:t>
      </w:r>
      <w:proofErr w:type="spellEnd"/>
      <w:r w:rsidR="00716E13">
        <w:t xml:space="preserve"> </w:t>
      </w:r>
      <w:proofErr w:type="spellStart"/>
      <w:r w:rsidR="00716E13">
        <w:t>việc</w:t>
      </w:r>
      <w:proofErr w:type="spellEnd"/>
      <w:r w:rsidR="00716E13">
        <w:t xml:space="preserve">, </w:t>
      </w:r>
      <w:proofErr w:type="spellStart"/>
      <w:r w:rsidR="00716E13">
        <w:t>tuy</w:t>
      </w:r>
      <w:proofErr w:type="spellEnd"/>
      <w:r w:rsidR="00716E13">
        <w:t xml:space="preserve"> </w:t>
      </w:r>
      <w:proofErr w:type="spellStart"/>
      <w:r w:rsidR="00716E13">
        <w:t>nhiên</w:t>
      </w:r>
      <w:proofErr w:type="spellEnd"/>
      <w:r w:rsidR="00716E13">
        <w:t xml:space="preserve"> </w:t>
      </w:r>
      <w:proofErr w:type="spellStart"/>
      <w:r w:rsidR="00716E13">
        <w:t>vẫn</w:t>
      </w:r>
      <w:proofErr w:type="spellEnd"/>
      <w:r w:rsidR="00716E13">
        <w:t xml:space="preserve"> </w:t>
      </w:r>
      <w:proofErr w:type="spellStart"/>
      <w:r w:rsidR="00716E13">
        <w:t>có</w:t>
      </w:r>
      <w:proofErr w:type="spellEnd"/>
      <w:r w:rsidR="00716E13">
        <w:t xml:space="preserve"> </w:t>
      </w:r>
      <w:proofErr w:type="spellStart"/>
      <w:r w:rsidR="00716E13">
        <w:t>nhu</w:t>
      </w:r>
      <w:proofErr w:type="spellEnd"/>
      <w:r w:rsidR="00716E13">
        <w:t xml:space="preserve"> </w:t>
      </w:r>
      <w:proofErr w:type="spellStart"/>
      <w:r w:rsidR="00716E13">
        <w:t>cầu</w:t>
      </w:r>
      <w:proofErr w:type="spellEnd"/>
      <w:r w:rsidR="00716E13">
        <w:t xml:space="preserve"> </w:t>
      </w:r>
      <w:proofErr w:type="spellStart"/>
      <w:r w:rsidR="00716E13">
        <w:t>nghe</w:t>
      </w:r>
      <w:proofErr w:type="spellEnd"/>
      <w:r w:rsidR="00716E13">
        <w:t xml:space="preserve"> </w:t>
      </w:r>
      <w:proofErr w:type="spellStart"/>
      <w:r w:rsidR="00716E13">
        <w:t>cuộc</w:t>
      </w:r>
      <w:proofErr w:type="spellEnd"/>
      <w:r w:rsidR="00716E13">
        <w:t xml:space="preserve"> </w:t>
      </w:r>
      <w:proofErr w:type="spellStart"/>
      <w:r w:rsidR="00716E13">
        <w:t>gọi</w:t>
      </w:r>
      <w:proofErr w:type="spellEnd"/>
      <w:r w:rsidR="00716E13">
        <w:t xml:space="preserve"> </w:t>
      </w:r>
      <w:proofErr w:type="spellStart"/>
      <w:r w:rsidR="00716E13">
        <w:t>từ</w:t>
      </w:r>
      <w:proofErr w:type="spellEnd"/>
      <w:r w:rsidR="00716E13">
        <w:t xml:space="preserve"> </w:t>
      </w:r>
      <w:proofErr w:type="spellStart"/>
      <w:r w:rsidR="00716E13">
        <w:t>khách</w:t>
      </w:r>
      <w:proofErr w:type="spellEnd"/>
      <w:r w:rsidR="00716E13">
        <w:t xml:space="preserve"> </w:t>
      </w:r>
      <w:proofErr w:type="spellStart"/>
      <w:r w:rsidR="00716E13">
        <w:t>hàng</w:t>
      </w:r>
      <w:proofErr w:type="spellEnd"/>
      <w:r w:rsidR="00716E13">
        <w:t xml:space="preserve">. </w:t>
      </w:r>
      <w:proofErr w:type="spellStart"/>
      <w:r w:rsidR="00716E13">
        <w:t>Nhân</w:t>
      </w:r>
      <w:proofErr w:type="spellEnd"/>
      <w:r w:rsidR="00716E13">
        <w:t xml:space="preserve"> </w:t>
      </w:r>
      <w:proofErr w:type="spellStart"/>
      <w:r w:rsidR="00716E13">
        <w:t>viên</w:t>
      </w:r>
      <w:proofErr w:type="spellEnd"/>
      <w:r w:rsidR="00716E13">
        <w:t xml:space="preserve"> </w:t>
      </w:r>
      <w:proofErr w:type="spellStart"/>
      <w:r w:rsidR="00716E13">
        <w:t>đó</w:t>
      </w:r>
      <w:proofErr w:type="spellEnd"/>
      <w:r w:rsidR="00716E13">
        <w:t xml:space="preserve"> </w:t>
      </w:r>
      <w:proofErr w:type="spellStart"/>
      <w:r w:rsidR="00716E13">
        <w:t>có</w:t>
      </w:r>
      <w:proofErr w:type="spellEnd"/>
      <w:r w:rsidR="00716E13">
        <w:t xml:space="preserve"> </w:t>
      </w:r>
      <w:proofErr w:type="spellStart"/>
      <w:r w:rsidR="00716E13">
        <w:t>thể</w:t>
      </w:r>
      <w:proofErr w:type="spellEnd"/>
      <w:r w:rsidR="00716E13">
        <w:t xml:space="preserve"> </w:t>
      </w:r>
      <w:proofErr w:type="spellStart"/>
      <w:r w:rsidR="00716E13">
        <w:t>đặt</w:t>
      </w:r>
      <w:proofErr w:type="spellEnd"/>
      <w:r w:rsidR="00716E13">
        <w:t xml:space="preserve"> </w:t>
      </w:r>
      <w:proofErr w:type="spellStart"/>
      <w:r w:rsidR="00716E13">
        <w:t>chế</w:t>
      </w:r>
      <w:proofErr w:type="spellEnd"/>
      <w:r w:rsidR="00716E13">
        <w:t xml:space="preserve"> </w:t>
      </w:r>
      <w:proofErr w:type="spellStart"/>
      <w:r w:rsidR="00716E13">
        <w:t>độ</w:t>
      </w:r>
      <w:proofErr w:type="spellEnd"/>
      <w:r w:rsidR="00716E13">
        <w:t xml:space="preserve"> </w:t>
      </w:r>
      <w:proofErr w:type="spellStart"/>
      <w:r w:rsidR="00716E13">
        <w:t>chuyển</w:t>
      </w:r>
      <w:proofErr w:type="spellEnd"/>
      <w:r w:rsidR="00716E13">
        <w:t xml:space="preserve"> </w:t>
      </w:r>
      <w:proofErr w:type="spellStart"/>
      <w:r w:rsidR="00716E13">
        <w:t>tiếp</w:t>
      </w:r>
      <w:proofErr w:type="spellEnd"/>
      <w:r w:rsidR="00716E13">
        <w:t xml:space="preserve"> </w:t>
      </w:r>
      <w:proofErr w:type="spellStart"/>
      <w:r w:rsidR="00716E13">
        <w:t>cho</w:t>
      </w:r>
      <w:proofErr w:type="spellEnd"/>
      <w:r w:rsidR="00716E13">
        <w:t xml:space="preserve"> </w:t>
      </w:r>
      <w:proofErr w:type="spellStart"/>
      <w:r w:rsidR="00716E13">
        <w:t>số</w:t>
      </w:r>
      <w:proofErr w:type="spellEnd"/>
      <w:r w:rsidR="00716E13">
        <w:t xml:space="preserve"> </w:t>
      </w:r>
      <w:proofErr w:type="spellStart"/>
      <w:r w:rsidR="00716E13">
        <w:t>máy</w:t>
      </w:r>
      <w:proofErr w:type="spellEnd"/>
      <w:r w:rsidR="00716E13">
        <w:t xml:space="preserve"> </w:t>
      </w:r>
      <w:proofErr w:type="spellStart"/>
      <w:r w:rsidR="00716E13">
        <w:t>bàn</w:t>
      </w:r>
      <w:proofErr w:type="spellEnd"/>
      <w:r w:rsidR="00716E13">
        <w:t xml:space="preserve">. Khi </w:t>
      </w:r>
      <w:proofErr w:type="spellStart"/>
      <w:r w:rsidR="00716E13">
        <w:t>đó</w:t>
      </w:r>
      <w:proofErr w:type="spellEnd"/>
      <w:r w:rsidR="00716E13">
        <w:t xml:space="preserve"> </w:t>
      </w:r>
      <w:proofErr w:type="spellStart"/>
      <w:r w:rsidR="00716E13">
        <w:t>cuộc</w:t>
      </w:r>
      <w:proofErr w:type="spellEnd"/>
      <w:r w:rsidR="00716E13">
        <w:t xml:space="preserve"> </w:t>
      </w:r>
      <w:proofErr w:type="spellStart"/>
      <w:r w:rsidR="00716E13">
        <w:t>gọi</w:t>
      </w:r>
      <w:proofErr w:type="spellEnd"/>
      <w:r w:rsidR="00716E13">
        <w:t xml:space="preserve"> </w:t>
      </w:r>
      <w:proofErr w:type="spellStart"/>
      <w:r w:rsidR="00716E13">
        <w:t>chuyển</w:t>
      </w:r>
      <w:proofErr w:type="spellEnd"/>
      <w:r w:rsidR="00716E13">
        <w:t xml:space="preserve"> </w:t>
      </w:r>
      <w:proofErr w:type="spellStart"/>
      <w:r w:rsidR="00716E13">
        <w:t>tới</w:t>
      </w:r>
      <w:proofErr w:type="spellEnd"/>
      <w:r w:rsidR="00716E13">
        <w:t xml:space="preserve"> </w:t>
      </w:r>
      <w:proofErr w:type="spellStart"/>
      <w:r w:rsidR="00716E13">
        <w:t>máy</w:t>
      </w:r>
      <w:proofErr w:type="spellEnd"/>
      <w:r w:rsidR="00716E13">
        <w:t xml:space="preserve"> </w:t>
      </w:r>
      <w:proofErr w:type="spellStart"/>
      <w:r w:rsidR="00716E13">
        <w:t>bàn</w:t>
      </w:r>
      <w:proofErr w:type="spellEnd"/>
      <w:r w:rsidR="00716E13">
        <w:t xml:space="preserve"> </w:t>
      </w:r>
      <w:proofErr w:type="spellStart"/>
      <w:r w:rsidR="00716E13">
        <w:t>sẽ</w:t>
      </w:r>
      <w:proofErr w:type="spellEnd"/>
      <w:r w:rsidR="00716E13">
        <w:t xml:space="preserve"> </w:t>
      </w:r>
      <w:proofErr w:type="spellStart"/>
      <w:r w:rsidR="00716E13">
        <w:t>được</w:t>
      </w:r>
      <w:proofErr w:type="spellEnd"/>
      <w:r w:rsidR="00716E13">
        <w:t xml:space="preserve"> </w:t>
      </w:r>
      <w:proofErr w:type="spellStart"/>
      <w:r w:rsidR="00716E13">
        <w:t>chuyển</w:t>
      </w:r>
      <w:proofErr w:type="spellEnd"/>
      <w:r w:rsidR="00716E13">
        <w:t xml:space="preserve"> sang </w:t>
      </w:r>
      <w:proofErr w:type="spellStart"/>
      <w:r w:rsidR="00716E13">
        <w:t>số</w:t>
      </w:r>
      <w:proofErr w:type="spellEnd"/>
      <w:r w:rsidR="00716E13">
        <w:t xml:space="preserve"> di </w:t>
      </w:r>
      <w:proofErr w:type="spellStart"/>
      <w:r w:rsidR="00716E13">
        <w:t>động</w:t>
      </w:r>
      <w:proofErr w:type="spellEnd"/>
      <w:r w:rsidR="00716E13">
        <w:t xml:space="preserve">. </w:t>
      </w:r>
      <w:proofErr w:type="spellStart"/>
      <w:r w:rsidR="00716E13">
        <w:t>Trên</w:t>
      </w:r>
      <w:proofErr w:type="spellEnd"/>
      <w:r w:rsidR="00716E13">
        <w:t xml:space="preserve"> </w:t>
      </w:r>
      <w:proofErr w:type="spellStart"/>
      <w:r w:rsidR="00716E13">
        <w:t>điện</w:t>
      </w:r>
      <w:proofErr w:type="spellEnd"/>
      <w:r w:rsidR="00716E13">
        <w:t xml:space="preserve"> </w:t>
      </w:r>
      <w:proofErr w:type="spellStart"/>
      <w:r w:rsidR="00716E13">
        <w:t>thoại</w:t>
      </w:r>
      <w:proofErr w:type="spellEnd"/>
      <w:r w:rsidR="00716E13">
        <w:t xml:space="preserve"> di </w:t>
      </w:r>
      <w:proofErr w:type="spellStart"/>
      <w:r w:rsidR="00716E13">
        <w:t>động</w:t>
      </w:r>
      <w:proofErr w:type="spellEnd"/>
      <w:r w:rsidR="00716E13">
        <w:t xml:space="preserve"> </w:t>
      </w:r>
      <w:proofErr w:type="spellStart"/>
      <w:r w:rsidR="00716E13">
        <w:t>của</w:t>
      </w:r>
      <w:proofErr w:type="spellEnd"/>
      <w:r w:rsidR="00716E13">
        <w:t xml:space="preserve"> </w:t>
      </w:r>
      <w:proofErr w:type="spellStart"/>
      <w:r w:rsidR="00716E13">
        <w:t>nhân</w:t>
      </w:r>
      <w:proofErr w:type="spellEnd"/>
      <w:r w:rsidR="00716E13">
        <w:t xml:space="preserve"> </w:t>
      </w:r>
      <w:proofErr w:type="spellStart"/>
      <w:r w:rsidR="00716E13">
        <w:t>viên</w:t>
      </w:r>
      <w:proofErr w:type="spellEnd"/>
      <w:r w:rsidR="00716E13">
        <w:t xml:space="preserve"> </w:t>
      </w:r>
      <w:proofErr w:type="spellStart"/>
      <w:r w:rsidR="00716E13">
        <w:t>sẽ</w:t>
      </w:r>
      <w:proofErr w:type="spellEnd"/>
      <w:r w:rsidR="00716E13">
        <w:t xml:space="preserve"> </w:t>
      </w:r>
      <w:proofErr w:type="spellStart"/>
      <w:r w:rsidR="00716E13">
        <w:t>hiện</w:t>
      </w:r>
      <w:proofErr w:type="spellEnd"/>
      <w:r w:rsidR="00716E13">
        <w:t xml:space="preserve"> </w:t>
      </w:r>
      <w:proofErr w:type="spellStart"/>
      <w:r w:rsidR="00716E13">
        <w:t>số</w:t>
      </w:r>
      <w:proofErr w:type="spellEnd"/>
      <w:r w:rsidR="00716E13">
        <w:t xml:space="preserve"> </w:t>
      </w:r>
      <w:proofErr w:type="spellStart"/>
      <w:r w:rsidR="00716E13">
        <w:t>máy</w:t>
      </w:r>
      <w:proofErr w:type="spellEnd"/>
      <w:r w:rsidR="00716E13">
        <w:t xml:space="preserve"> </w:t>
      </w:r>
      <w:proofErr w:type="spellStart"/>
      <w:r w:rsidR="00716E13">
        <w:t>của</w:t>
      </w:r>
      <w:proofErr w:type="spellEnd"/>
      <w:r w:rsidR="00716E13">
        <w:t xml:space="preserve"> </w:t>
      </w:r>
      <w:proofErr w:type="spellStart"/>
      <w:r w:rsidR="00716E13">
        <w:t>tổng</w:t>
      </w:r>
      <w:proofErr w:type="spellEnd"/>
      <w:r w:rsidR="00716E13">
        <w:t xml:space="preserve"> </w:t>
      </w:r>
      <w:proofErr w:type="spellStart"/>
      <w:r w:rsidR="00716E13">
        <w:t>đài</w:t>
      </w:r>
      <w:proofErr w:type="spellEnd"/>
      <w:r w:rsidR="00716E1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09"/>
        <w:gridCol w:w="4833"/>
      </w:tblGrid>
      <w:tr w:rsidR="00A86F12" w:rsidRPr="0079033E" w14:paraId="49C17FFC" w14:textId="77777777" w:rsidTr="00741524">
        <w:tc>
          <w:tcPr>
            <w:tcW w:w="708" w:type="dxa"/>
            <w:shd w:val="clear" w:color="auto" w:fill="F4B083" w:themeFill="accent2" w:themeFillTint="99"/>
          </w:tcPr>
          <w:p w14:paraId="0E215517" w14:textId="77777777" w:rsidR="00A86F12" w:rsidRPr="0079033E" w:rsidRDefault="00A86F12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2FCA1D89" w14:textId="77777777" w:rsidR="00A86F12" w:rsidRPr="0079033E" w:rsidRDefault="00A86F12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77DBE3DD" w14:textId="77777777" w:rsidR="00A86F12" w:rsidRPr="0079033E" w:rsidRDefault="00A86F12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A86F12" w:rsidRPr="0079033E" w14:paraId="76503D91" w14:textId="77777777" w:rsidTr="00741524">
        <w:tc>
          <w:tcPr>
            <w:tcW w:w="708" w:type="dxa"/>
          </w:tcPr>
          <w:p w14:paraId="1F57B333" w14:textId="77777777" w:rsidR="00A86F12" w:rsidRPr="0079033E" w:rsidRDefault="00A86F12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02827E67" w14:textId="77777777" w:rsidR="00A86F12" w:rsidRDefault="00A86F12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</w:p>
          <w:p w14:paraId="6A6E98C1" w14:textId="6453F9BE" w:rsidR="00A86F12" w:rsidRPr="00A86F12" w:rsidRDefault="00A86F12" w:rsidP="00741524">
            <w:pPr>
              <w:spacing w:line="312" w:lineRule="auto"/>
              <w:rPr>
                <w:rFonts w:ascii="Times New Roman" w:hAnsi="Times New Roman" w:cs="Times New Roman"/>
                <w:color w:val="0563C1" w:themeColor="hyperlink"/>
                <w:sz w:val="26"/>
                <w:szCs w:val="26"/>
                <w:u w:val="single"/>
              </w:rPr>
            </w:pPr>
            <w:hyperlink r:id="rId51" w:history="1">
              <w:r w:rsidRPr="00900A90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https://192.168.26.250</w:t>
              </w:r>
            </w:hyperlink>
          </w:p>
          <w:p w14:paraId="725331D9" w14:textId="51F2FC4D" w:rsidR="00A86F12" w:rsidRDefault="00A86F12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khẩu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7CAC3A94" w14:textId="53BF0805" w:rsidR="00A86F12" w:rsidRDefault="00A86F12" w:rsidP="00741524">
            <w:pPr>
              <w:spacing w:line="312" w:lineRule="auto"/>
              <w:jc w:val="center"/>
            </w:pPr>
            <w:r w:rsidRPr="00A86F12">
              <w:drawing>
                <wp:inline distT="0" distB="0" distL="0" distR="0" wp14:anchorId="62A38733" wp14:editId="391C42E5">
                  <wp:extent cx="2851162" cy="1447513"/>
                  <wp:effectExtent l="0" t="0" r="635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11" cy="14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F12" w:rsidRPr="0079033E" w14:paraId="329C820E" w14:textId="77777777" w:rsidTr="00741524">
        <w:tc>
          <w:tcPr>
            <w:tcW w:w="708" w:type="dxa"/>
          </w:tcPr>
          <w:p w14:paraId="7F56E2FA" w14:textId="1BD23A5F" w:rsidR="00A86F12" w:rsidRPr="0079033E" w:rsidRDefault="00E8138F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35DF7ECB" w14:textId="5B6B3EF9" w:rsidR="00A86F12" w:rsidRPr="00A11FCD" w:rsidRDefault="00A11FCD" w:rsidP="00A11FCD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Call Forward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5A0FFE52" w14:textId="455DEB23" w:rsidR="00A86F12" w:rsidRPr="0079033E" w:rsidRDefault="00A11FCD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1550" w:dyaOrig="10575" w14:anchorId="048EE2CE">
                <v:shape id="_x0000_i1063" type="#_x0000_t75" style="width:219pt;height:199.5pt" o:ole="">
                  <v:imagedata r:id="rId53" o:title=""/>
                </v:shape>
                <o:OLEObject Type="Embed" ProgID="PBrush" ShapeID="_x0000_i1063" DrawAspect="Content" ObjectID="_1670066818" r:id="rId54"/>
              </w:object>
            </w:r>
          </w:p>
        </w:tc>
      </w:tr>
      <w:tr w:rsidR="00A86F12" w:rsidRPr="0079033E" w14:paraId="5201D414" w14:textId="77777777" w:rsidTr="00741524">
        <w:tc>
          <w:tcPr>
            <w:tcW w:w="708" w:type="dxa"/>
          </w:tcPr>
          <w:p w14:paraId="39362D00" w14:textId="6C362440" w:rsidR="00A86F12" w:rsidRPr="0079033E" w:rsidRDefault="00E8138F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3895" w:type="dxa"/>
          </w:tcPr>
          <w:p w14:paraId="5EF45C0F" w14:textId="77777777" w:rsidR="00716E13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75DA9700" w14:textId="77777777" w:rsidR="00716E13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Configure: On</w:t>
            </w:r>
          </w:p>
          <w:p w14:paraId="6BA925FA" w14:textId="77777777" w:rsidR="00716E13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Active: On</w:t>
            </w:r>
          </w:p>
          <w:p w14:paraId="73EA6304" w14:textId="77777777" w:rsidR="00716E13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Forward Type: Forward all</w:t>
            </w:r>
          </w:p>
          <w:p w14:paraId="4344135B" w14:textId="77777777" w:rsidR="00716E13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Destination: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DDF6994" w14:textId="6008FA5F" w:rsidR="00716E13" w:rsidRPr="005015A7" w:rsidRDefault="00716E13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muốn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0802123456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0802123456</w:t>
            </w:r>
          </w:p>
        </w:tc>
        <w:tc>
          <w:tcPr>
            <w:tcW w:w="4747" w:type="dxa"/>
          </w:tcPr>
          <w:p w14:paraId="4EE2130E" w14:textId="1030A462" w:rsidR="00A86F12" w:rsidRPr="0079033E" w:rsidRDefault="00853184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6725" w:dyaOrig="4155" w14:anchorId="5789C498">
                <v:shape id="_x0000_i1098" type="#_x0000_t75" style="width:231pt;height:57pt" o:ole="">
                  <v:imagedata r:id="rId55" o:title=""/>
                </v:shape>
                <o:OLEObject Type="Embed" ProgID="PBrush" ShapeID="_x0000_i1098" DrawAspect="Content" ObjectID="_1670066819" r:id="rId56"/>
              </w:object>
            </w:r>
          </w:p>
        </w:tc>
      </w:tr>
      <w:tr w:rsidR="00A86F12" w:rsidRPr="0079033E" w14:paraId="620A5EB6" w14:textId="77777777" w:rsidTr="00741524">
        <w:tc>
          <w:tcPr>
            <w:tcW w:w="708" w:type="dxa"/>
          </w:tcPr>
          <w:p w14:paraId="2B31F4DC" w14:textId="7419A17C" w:rsidR="00A86F12" w:rsidRDefault="00E8138F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95" w:type="dxa"/>
          </w:tcPr>
          <w:p w14:paraId="1B8E356A" w14:textId="2F1B7FB1" w:rsidR="00A86F12" w:rsidRDefault="00D14B3C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Submit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39A3F568" w14:textId="5C483A02" w:rsidR="00A86F12" w:rsidRDefault="00D14B3C" w:rsidP="00741524">
            <w:pPr>
              <w:spacing w:line="312" w:lineRule="auto"/>
            </w:pPr>
            <w:r>
              <w:object w:dxaOrig="11145" w:dyaOrig="4155" w14:anchorId="0EBE45B0">
                <v:shape id="_x0000_i1114" type="#_x0000_t75" style="width:220.5pt;height:82.5pt" o:ole="">
                  <v:imagedata r:id="rId57" o:title=""/>
                </v:shape>
                <o:OLEObject Type="Embed" ProgID="PBrush" ShapeID="_x0000_i1114" DrawAspect="Content" ObjectID="_1670066820" r:id="rId58"/>
              </w:object>
            </w:r>
          </w:p>
        </w:tc>
      </w:tr>
      <w:tr w:rsidR="00A86F12" w:rsidRPr="0079033E" w14:paraId="70EB27F3" w14:textId="77777777" w:rsidTr="00741524">
        <w:tc>
          <w:tcPr>
            <w:tcW w:w="708" w:type="dxa"/>
          </w:tcPr>
          <w:p w14:paraId="42E05458" w14:textId="1655042A" w:rsidR="00A86F12" w:rsidRPr="0079033E" w:rsidRDefault="00E8138F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95" w:type="dxa"/>
          </w:tcPr>
          <w:p w14:paraId="7D74A0A0" w14:textId="4707E48B" w:rsidR="00A86F12" w:rsidRDefault="00CC27EB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Sau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xong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chưa</w:t>
            </w:r>
            <w:proofErr w:type="spellEnd"/>
          </w:p>
        </w:tc>
        <w:tc>
          <w:tcPr>
            <w:tcW w:w="4747" w:type="dxa"/>
          </w:tcPr>
          <w:p w14:paraId="7E4324E4" w14:textId="74407D11" w:rsidR="00A86F12" w:rsidRDefault="00CC27EB" w:rsidP="00CC27EB">
            <w:pPr>
              <w:spacing w:line="312" w:lineRule="auto"/>
            </w:pP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(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 401),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di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</w:tc>
      </w:tr>
      <w:tr w:rsidR="00A86F12" w:rsidRPr="0079033E" w14:paraId="2F3A9ABB" w14:textId="77777777" w:rsidTr="00741524">
        <w:tc>
          <w:tcPr>
            <w:tcW w:w="708" w:type="dxa"/>
          </w:tcPr>
          <w:p w14:paraId="08688F7D" w14:textId="6FF37505" w:rsidR="00A86F12" w:rsidRDefault="00A86F12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95" w:type="dxa"/>
          </w:tcPr>
          <w:p w14:paraId="13CE98AD" w14:textId="476B06DF" w:rsidR="00A86F12" w:rsidRDefault="00A86F12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77C3D7CC" w14:textId="63A4E17B" w:rsidR="00A86F12" w:rsidRPr="00874D3E" w:rsidRDefault="00A86F12" w:rsidP="00741524">
            <w:pPr>
              <w:spacing w:line="312" w:lineRule="auto"/>
              <w:jc w:val="center"/>
            </w:pPr>
          </w:p>
        </w:tc>
      </w:tr>
    </w:tbl>
    <w:p w14:paraId="09E08A73" w14:textId="77777777" w:rsidR="00404011" w:rsidRPr="00404011" w:rsidRDefault="00404011" w:rsidP="00404011"/>
    <w:p w14:paraId="63CEC56F" w14:textId="78D23D48" w:rsidR="00404011" w:rsidRDefault="00404011" w:rsidP="00404011">
      <w:pPr>
        <w:pStyle w:val="Heading2"/>
        <w:numPr>
          <w:ilvl w:val="1"/>
          <w:numId w:val="1"/>
        </w:numPr>
      </w:pPr>
      <w:bookmarkStart w:id="30" w:name="_Toc59453251"/>
      <w:proofErr w:type="spellStart"/>
      <w:r>
        <w:t>Dừng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gọi</w:t>
      </w:r>
      <w:proofErr w:type="spellEnd"/>
      <w:r>
        <w:t>.</w:t>
      </w:r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17793E" w:rsidRPr="0079033E" w14:paraId="40007F64" w14:textId="77777777" w:rsidTr="00741524">
        <w:tc>
          <w:tcPr>
            <w:tcW w:w="708" w:type="dxa"/>
            <w:shd w:val="clear" w:color="auto" w:fill="F4B083" w:themeFill="accent2" w:themeFillTint="99"/>
          </w:tcPr>
          <w:p w14:paraId="55BB30D4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094D18C0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6DBB2828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17793E" w:rsidRPr="0079033E" w14:paraId="41C00E44" w14:textId="77777777" w:rsidTr="00741524">
        <w:tc>
          <w:tcPr>
            <w:tcW w:w="708" w:type="dxa"/>
          </w:tcPr>
          <w:p w14:paraId="6E23F8B7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75097911" w14:textId="77777777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</w:p>
          <w:p w14:paraId="0776734C" w14:textId="77777777" w:rsidR="0017793E" w:rsidRPr="00A86F12" w:rsidRDefault="0017793E" w:rsidP="00741524">
            <w:pPr>
              <w:spacing w:line="312" w:lineRule="auto"/>
              <w:rPr>
                <w:rFonts w:ascii="Times New Roman" w:hAnsi="Times New Roman" w:cs="Times New Roman"/>
                <w:color w:val="0563C1" w:themeColor="hyperlink"/>
                <w:sz w:val="26"/>
                <w:szCs w:val="26"/>
                <w:u w:val="single"/>
              </w:rPr>
            </w:pPr>
            <w:hyperlink r:id="rId59" w:history="1">
              <w:r w:rsidRPr="00900A90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https://192.168.26.250</w:t>
              </w:r>
            </w:hyperlink>
          </w:p>
          <w:p w14:paraId="6631D04C" w14:textId="77777777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khẩu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2010DB76" w14:textId="77777777" w:rsidR="0017793E" w:rsidRDefault="0017793E" w:rsidP="00741524">
            <w:pPr>
              <w:spacing w:line="312" w:lineRule="auto"/>
              <w:jc w:val="center"/>
            </w:pPr>
            <w:r w:rsidRPr="00A86F12">
              <w:drawing>
                <wp:inline distT="0" distB="0" distL="0" distR="0" wp14:anchorId="389ABCF2" wp14:editId="234F7179">
                  <wp:extent cx="2851162" cy="1447513"/>
                  <wp:effectExtent l="0" t="0" r="635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11" cy="14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3E" w:rsidRPr="0079033E" w14:paraId="1DAA5BD9" w14:textId="77777777" w:rsidTr="00741524">
        <w:tc>
          <w:tcPr>
            <w:tcW w:w="708" w:type="dxa"/>
          </w:tcPr>
          <w:p w14:paraId="7FF01CB8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895" w:type="dxa"/>
          </w:tcPr>
          <w:p w14:paraId="398AACC4" w14:textId="77777777" w:rsidR="0017793E" w:rsidRPr="00A11FCD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Call Forward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1812A0AA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1550" w:dyaOrig="10575" w14:anchorId="59D0E272">
                <v:shape id="_x0000_i1136" type="#_x0000_t75" style="width:219pt;height:199.5pt" o:ole="">
                  <v:imagedata r:id="rId53" o:title=""/>
                </v:shape>
                <o:OLEObject Type="Embed" ProgID="PBrush" ShapeID="_x0000_i1136" DrawAspect="Content" ObjectID="_1670066821" r:id="rId60"/>
              </w:object>
            </w:r>
          </w:p>
        </w:tc>
      </w:tr>
      <w:tr w:rsidR="0017793E" w:rsidRPr="0079033E" w14:paraId="40641A6B" w14:textId="77777777" w:rsidTr="00741524">
        <w:tc>
          <w:tcPr>
            <w:tcW w:w="708" w:type="dxa"/>
          </w:tcPr>
          <w:p w14:paraId="2B924F40" w14:textId="77777777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95" w:type="dxa"/>
          </w:tcPr>
          <w:p w14:paraId="26F725AA" w14:textId="77777777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4F748DA3" w14:textId="717AE2CA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Active: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Off</w:t>
            </w:r>
          </w:p>
          <w:p w14:paraId="1A3B931E" w14:textId="2059B15F" w:rsidR="0017793E" w:rsidRPr="0017793E" w:rsidRDefault="0017793E" w:rsidP="0017793E">
            <w:pPr>
              <w:pStyle w:val="ListParagraph"/>
              <w:numPr>
                <w:ilvl w:val="0"/>
                <w:numId w:val="5"/>
              </w:num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Dừng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7A87A223" w14:textId="3661DF88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11205" w:dyaOrig="4155" w14:anchorId="72E57363">
                <v:shape id="_x0000_i1145" type="#_x0000_t75" style="width:205.5pt;height:76.5pt" o:ole="">
                  <v:imagedata r:id="rId61" o:title=""/>
                </v:shape>
                <o:OLEObject Type="Embed" ProgID="PBrush" ShapeID="_x0000_i1145" DrawAspect="Content" ObjectID="_1670066822" r:id="rId62"/>
              </w:object>
            </w:r>
          </w:p>
        </w:tc>
      </w:tr>
      <w:tr w:rsidR="0017793E" w:rsidRPr="0079033E" w14:paraId="33095919" w14:textId="77777777" w:rsidTr="00741524">
        <w:tc>
          <w:tcPr>
            <w:tcW w:w="708" w:type="dxa"/>
          </w:tcPr>
          <w:p w14:paraId="45ABAC10" w14:textId="3D7ED068" w:rsidR="0017793E" w:rsidRPr="007903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95" w:type="dxa"/>
          </w:tcPr>
          <w:p w14:paraId="65F4AD30" w14:textId="0D9D7075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Sau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xong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dừng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chưa</w:t>
            </w:r>
            <w:proofErr w:type="spellEnd"/>
          </w:p>
        </w:tc>
        <w:tc>
          <w:tcPr>
            <w:tcW w:w="4747" w:type="dxa"/>
          </w:tcPr>
          <w:p w14:paraId="76A5004C" w14:textId="1AE0FBDC" w:rsidR="0017793E" w:rsidRDefault="0017793E" w:rsidP="00741524">
            <w:pPr>
              <w:spacing w:line="312" w:lineRule="auto"/>
            </w:pP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(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 401),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di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</w:tc>
      </w:tr>
      <w:tr w:rsidR="0017793E" w:rsidRPr="0079033E" w14:paraId="404F2DBF" w14:textId="77777777" w:rsidTr="00741524">
        <w:tc>
          <w:tcPr>
            <w:tcW w:w="708" w:type="dxa"/>
          </w:tcPr>
          <w:p w14:paraId="08ABE6BB" w14:textId="77777777" w:rsidR="0017793E" w:rsidRDefault="0017793E" w:rsidP="00741524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95" w:type="dxa"/>
          </w:tcPr>
          <w:p w14:paraId="45BF54D2" w14:textId="77777777" w:rsidR="0017793E" w:rsidRDefault="0017793E" w:rsidP="00741524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47" w:type="dxa"/>
          </w:tcPr>
          <w:p w14:paraId="5825E1AA" w14:textId="77777777" w:rsidR="0017793E" w:rsidRPr="00874D3E" w:rsidRDefault="0017793E" w:rsidP="00741524">
            <w:pPr>
              <w:spacing w:line="312" w:lineRule="auto"/>
              <w:jc w:val="center"/>
            </w:pPr>
          </w:p>
        </w:tc>
      </w:tr>
    </w:tbl>
    <w:p w14:paraId="3485FE60" w14:textId="77777777" w:rsidR="00E25913" w:rsidRPr="00E25913" w:rsidRDefault="00E25913" w:rsidP="00E25913"/>
    <w:sectPr w:rsidR="00E25913" w:rsidRPr="00E25913"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EF692" w14:textId="77777777" w:rsidR="00C63CBA" w:rsidRDefault="00C63CBA" w:rsidP="0079033E">
      <w:pPr>
        <w:spacing w:after="0" w:line="240" w:lineRule="auto"/>
      </w:pPr>
      <w:r>
        <w:separator/>
      </w:r>
    </w:p>
  </w:endnote>
  <w:endnote w:type="continuationSeparator" w:id="0">
    <w:p w14:paraId="53B7B9B5" w14:textId="77777777" w:rsidR="00C63CBA" w:rsidRDefault="00C63CBA" w:rsidP="0079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249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36E50D" w14:textId="5CBDD7E4" w:rsidR="0079033E" w:rsidRDefault="00790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B22AF7" w14:textId="77777777" w:rsidR="0079033E" w:rsidRDefault="00790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DE0B3" w14:textId="77777777" w:rsidR="00C63CBA" w:rsidRDefault="00C63CBA" w:rsidP="0079033E">
      <w:pPr>
        <w:spacing w:after="0" w:line="240" w:lineRule="auto"/>
      </w:pPr>
      <w:r>
        <w:separator/>
      </w:r>
    </w:p>
  </w:footnote>
  <w:footnote w:type="continuationSeparator" w:id="0">
    <w:p w14:paraId="15495884" w14:textId="77777777" w:rsidR="00C63CBA" w:rsidRDefault="00C63CBA" w:rsidP="00790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A065B"/>
    <w:multiLevelType w:val="hybridMultilevel"/>
    <w:tmpl w:val="B06CA5A6"/>
    <w:lvl w:ilvl="0" w:tplc="49A82B4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F11C1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100D2F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3350108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8F93FD0"/>
    <w:multiLevelType w:val="hybridMultilevel"/>
    <w:tmpl w:val="DE8AFD8C"/>
    <w:lvl w:ilvl="0" w:tplc="CD0243FE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1D"/>
    <w:rsid w:val="00047F8E"/>
    <w:rsid w:val="00054E16"/>
    <w:rsid w:val="000B430C"/>
    <w:rsid w:val="000E4C53"/>
    <w:rsid w:val="0010599C"/>
    <w:rsid w:val="00123A25"/>
    <w:rsid w:val="00137C6A"/>
    <w:rsid w:val="0017793E"/>
    <w:rsid w:val="001E5B8F"/>
    <w:rsid w:val="00267944"/>
    <w:rsid w:val="0027344A"/>
    <w:rsid w:val="00321540"/>
    <w:rsid w:val="00352E31"/>
    <w:rsid w:val="00404011"/>
    <w:rsid w:val="0049223E"/>
    <w:rsid w:val="004B7F9F"/>
    <w:rsid w:val="0050044A"/>
    <w:rsid w:val="005015A7"/>
    <w:rsid w:val="00682150"/>
    <w:rsid w:val="006E1A58"/>
    <w:rsid w:val="006F0646"/>
    <w:rsid w:val="00716E13"/>
    <w:rsid w:val="0079033E"/>
    <w:rsid w:val="007B169D"/>
    <w:rsid w:val="007C5D82"/>
    <w:rsid w:val="008404FA"/>
    <w:rsid w:val="00853184"/>
    <w:rsid w:val="00860B2D"/>
    <w:rsid w:val="00874D3E"/>
    <w:rsid w:val="008D4E9C"/>
    <w:rsid w:val="009519C6"/>
    <w:rsid w:val="00970710"/>
    <w:rsid w:val="009D6BBD"/>
    <w:rsid w:val="009F7F10"/>
    <w:rsid w:val="00A11FCD"/>
    <w:rsid w:val="00A86F12"/>
    <w:rsid w:val="00A8782F"/>
    <w:rsid w:val="00AC318F"/>
    <w:rsid w:val="00AF7B28"/>
    <w:rsid w:val="00B14225"/>
    <w:rsid w:val="00B76EC0"/>
    <w:rsid w:val="00BF0C4D"/>
    <w:rsid w:val="00BF73F9"/>
    <w:rsid w:val="00C2291D"/>
    <w:rsid w:val="00C63CBA"/>
    <w:rsid w:val="00C83B4D"/>
    <w:rsid w:val="00CC27EB"/>
    <w:rsid w:val="00CD4F4E"/>
    <w:rsid w:val="00D01A8B"/>
    <w:rsid w:val="00D14B3C"/>
    <w:rsid w:val="00DA6483"/>
    <w:rsid w:val="00DC72F1"/>
    <w:rsid w:val="00E25913"/>
    <w:rsid w:val="00E37D52"/>
    <w:rsid w:val="00E66A90"/>
    <w:rsid w:val="00E8138F"/>
    <w:rsid w:val="00E9018B"/>
    <w:rsid w:val="00F07C1D"/>
    <w:rsid w:val="00F32DDD"/>
    <w:rsid w:val="00FB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CE73"/>
  <w15:chartTrackingRefBased/>
  <w15:docId w15:val="{ABC64AC1-FC49-420B-848F-C50E6499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93E"/>
  </w:style>
  <w:style w:type="paragraph" w:styleId="Heading1">
    <w:name w:val="heading 1"/>
    <w:basedOn w:val="Normal"/>
    <w:next w:val="Normal"/>
    <w:link w:val="Heading1Char"/>
    <w:uiPriority w:val="9"/>
    <w:qFormat/>
    <w:rsid w:val="00DA6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9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4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B43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6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langellipsisname">
    <w:name w:val="langellipsisname"/>
    <w:basedOn w:val="Normal"/>
    <w:rsid w:val="00DA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519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9033E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9033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033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9033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0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33E"/>
  </w:style>
  <w:style w:type="paragraph" w:styleId="Footer">
    <w:name w:val="footer"/>
    <w:basedOn w:val="Normal"/>
    <w:link w:val="FooterChar"/>
    <w:uiPriority w:val="99"/>
    <w:unhideWhenUsed/>
    <w:rsid w:val="00790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33E"/>
  </w:style>
  <w:style w:type="character" w:styleId="UnresolvedMention">
    <w:name w:val="Unresolved Mention"/>
    <w:basedOn w:val="DefaultParagraphFont"/>
    <w:uiPriority w:val="99"/>
    <w:semiHidden/>
    <w:unhideWhenUsed/>
    <w:rsid w:val="005015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15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0044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hyperlink" Target="https://192.168.26.250" TargetMode="External"/><Relationship Id="rId53" Type="http://schemas.openxmlformats.org/officeDocument/2006/relationships/image" Target="media/image22.png"/><Relationship Id="rId58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hyperlink" Target="https://192.168.26.250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0.png"/><Relationship Id="rId56" Type="http://schemas.openxmlformats.org/officeDocument/2006/relationships/oleObject" Target="embeddings/oleObject23.bin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192.168.26.250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oleObject" Target="embeddings/oleObject18.bin"/><Relationship Id="rId59" Type="http://schemas.openxmlformats.org/officeDocument/2006/relationships/hyperlink" Target="https://192.168.26.250" TargetMode="Externa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57" Type="http://schemas.openxmlformats.org/officeDocument/2006/relationships/image" Target="media/image2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1.png"/><Relationship Id="rId60" Type="http://schemas.openxmlformats.org/officeDocument/2006/relationships/oleObject" Target="embeddings/oleObject25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571A5-0799-4B94-9CD5-CB0B4FFE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Tien Cuong (FIS ERP HN)</dc:creator>
  <cp:keywords/>
  <dc:description/>
  <cp:lastModifiedBy>Nguyen Tien Cuong (FIS ERP HN)</cp:lastModifiedBy>
  <cp:revision>2</cp:revision>
  <dcterms:created xsi:type="dcterms:W3CDTF">2020-12-21T07:35:00Z</dcterms:created>
  <dcterms:modified xsi:type="dcterms:W3CDTF">2020-12-21T07:35:00Z</dcterms:modified>
</cp:coreProperties>
</file>